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183E" w14:textId="77777777" w:rsidR="001F07D6" w:rsidRPr="009B3A87" w:rsidRDefault="002F71C2" w:rsidP="001F07D6">
      <w:pPr>
        <w:pBdr>
          <w:bottom w:val="single" w:sz="6" w:space="1" w:color="auto"/>
        </w:pBd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Matoska International </w:t>
      </w:r>
      <w:r w:rsidR="007F56B8" w:rsidRPr="009B3A87">
        <w:rPr>
          <w:rFonts w:ascii="Times New Roman" w:hAnsi="Times New Roman"/>
          <w:b/>
          <w:sz w:val="32"/>
          <w:szCs w:val="32"/>
        </w:rPr>
        <w:t>Parent Board</w:t>
      </w:r>
    </w:p>
    <w:p w14:paraId="7B43DFBB" w14:textId="5E0782F1" w:rsidR="001F07D6" w:rsidRPr="009B3A87" w:rsidRDefault="00FF4653" w:rsidP="001F07D6">
      <w:pPr>
        <w:tabs>
          <w:tab w:val="right" w:pos="8550"/>
        </w:tabs>
        <w:rPr>
          <w:rFonts w:ascii="Times New Roman" w:hAnsi="Times New Roman"/>
          <w:b/>
          <w:sz w:val="28"/>
          <w:szCs w:val="28"/>
        </w:rPr>
      </w:pPr>
      <w:r w:rsidRPr="009B3A87">
        <w:rPr>
          <w:rFonts w:ascii="Times New Roman" w:hAnsi="Times New Roman"/>
          <w:b/>
          <w:sz w:val="28"/>
          <w:szCs w:val="28"/>
        </w:rPr>
        <w:t xml:space="preserve">Meeting Minutes </w:t>
      </w:r>
      <w:r w:rsidRPr="009B3A87">
        <w:rPr>
          <w:rFonts w:ascii="Times New Roman" w:hAnsi="Times New Roman"/>
          <w:b/>
          <w:sz w:val="28"/>
          <w:szCs w:val="28"/>
        </w:rPr>
        <w:tab/>
      </w:r>
      <w:r w:rsidR="007F5A0E">
        <w:rPr>
          <w:rFonts w:ascii="Times New Roman" w:hAnsi="Times New Roman"/>
          <w:b/>
          <w:sz w:val="28"/>
          <w:szCs w:val="28"/>
        </w:rPr>
        <w:t>February</w:t>
      </w:r>
      <w:r w:rsidR="0062304C">
        <w:rPr>
          <w:rFonts w:ascii="Times New Roman" w:hAnsi="Times New Roman"/>
          <w:b/>
          <w:sz w:val="28"/>
          <w:szCs w:val="28"/>
        </w:rPr>
        <w:t xml:space="preserve"> </w:t>
      </w:r>
      <w:r w:rsidR="007F5A0E">
        <w:rPr>
          <w:rFonts w:ascii="Times New Roman" w:hAnsi="Times New Roman"/>
          <w:b/>
          <w:sz w:val="28"/>
          <w:szCs w:val="28"/>
        </w:rPr>
        <w:t>12</w:t>
      </w:r>
      <w:r w:rsidR="001F07D6" w:rsidRPr="009B3A87">
        <w:rPr>
          <w:rFonts w:ascii="Times New Roman" w:hAnsi="Times New Roman"/>
          <w:b/>
          <w:sz w:val="28"/>
          <w:szCs w:val="28"/>
        </w:rPr>
        <w:t>, 20</w:t>
      </w:r>
      <w:r w:rsidR="003C3B5B">
        <w:rPr>
          <w:rFonts w:ascii="Times New Roman" w:hAnsi="Times New Roman"/>
          <w:b/>
          <w:sz w:val="28"/>
          <w:szCs w:val="28"/>
        </w:rPr>
        <w:t>1</w:t>
      </w:r>
      <w:r w:rsidR="0062304C">
        <w:rPr>
          <w:rFonts w:ascii="Times New Roman" w:hAnsi="Times New Roman"/>
          <w:b/>
          <w:sz w:val="28"/>
          <w:szCs w:val="28"/>
        </w:rPr>
        <w:t>3</w:t>
      </w:r>
    </w:p>
    <w:p w14:paraId="75EB07A2" w14:textId="77777777" w:rsidR="001F07D6" w:rsidRPr="00B73B5E" w:rsidRDefault="001F07D6" w:rsidP="001F07D6">
      <w:pPr>
        <w:rPr>
          <w:rFonts w:ascii="Arial" w:hAnsi="Arial"/>
          <w:sz w:val="22"/>
          <w:szCs w:val="22"/>
        </w:rPr>
      </w:pPr>
    </w:p>
    <w:p w14:paraId="5490D80C" w14:textId="245E36F0" w:rsidR="000E6D8F" w:rsidRDefault="00766F19" w:rsidP="00766F19">
      <w:pPr>
        <w:rPr>
          <w:rFonts w:ascii="Times New Roman" w:hAnsi="Times New Roman"/>
          <w:color w:val="000000"/>
          <w:szCs w:val="24"/>
        </w:rPr>
      </w:pPr>
      <w:r w:rsidRPr="00B73B5E">
        <w:rPr>
          <w:rFonts w:ascii="Times New Roman" w:hAnsi="Times New Roman"/>
          <w:color w:val="000000"/>
          <w:szCs w:val="24"/>
        </w:rPr>
        <w:t xml:space="preserve">The meeting began at </w:t>
      </w:r>
      <w:r w:rsidR="00A63510" w:rsidRPr="00122A6E">
        <w:rPr>
          <w:rFonts w:ascii="Times New Roman" w:hAnsi="Times New Roman"/>
          <w:color w:val="000000"/>
          <w:szCs w:val="24"/>
        </w:rPr>
        <w:t>6:</w:t>
      </w:r>
      <w:r w:rsidR="00D5376C">
        <w:rPr>
          <w:rFonts w:ascii="Times New Roman" w:hAnsi="Times New Roman"/>
          <w:color w:val="000000"/>
          <w:szCs w:val="24"/>
        </w:rPr>
        <w:t>30</w:t>
      </w:r>
      <w:r w:rsidR="000F6C9C" w:rsidRPr="00122A6E">
        <w:rPr>
          <w:rFonts w:ascii="Times New Roman" w:hAnsi="Times New Roman"/>
          <w:color w:val="000000"/>
          <w:szCs w:val="24"/>
        </w:rPr>
        <w:t xml:space="preserve"> </w:t>
      </w:r>
      <w:r w:rsidR="0081140F" w:rsidRPr="00122A6E">
        <w:rPr>
          <w:rFonts w:ascii="Times New Roman" w:hAnsi="Times New Roman"/>
          <w:color w:val="000000"/>
          <w:szCs w:val="24"/>
        </w:rPr>
        <w:t>p</w:t>
      </w:r>
      <w:r w:rsidR="0062304C" w:rsidRPr="00122A6E">
        <w:rPr>
          <w:rFonts w:ascii="Times New Roman" w:hAnsi="Times New Roman"/>
          <w:color w:val="000000"/>
          <w:szCs w:val="24"/>
        </w:rPr>
        <w:t>.</w:t>
      </w:r>
      <w:r w:rsidR="0081140F" w:rsidRPr="00122A6E">
        <w:rPr>
          <w:rFonts w:ascii="Times New Roman" w:hAnsi="Times New Roman"/>
          <w:color w:val="000000"/>
          <w:szCs w:val="24"/>
        </w:rPr>
        <w:t>m</w:t>
      </w:r>
      <w:r w:rsidR="008540A9" w:rsidRPr="00122A6E">
        <w:rPr>
          <w:rFonts w:ascii="Times New Roman" w:hAnsi="Times New Roman"/>
          <w:color w:val="000000"/>
          <w:szCs w:val="24"/>
        </w:rPr>
        <w:t>.</w:t>
      </w:r>
    </w:p>
    <w:p w14:paraId="4C4E9DC3" w14:textId="77777777" w:rsidR="0062304C" w:rsidRDefault="0062304C" w:rsidP="00073C2C">
      <w:pPr>
        <w:rPr>
          <w:rFonts w:ascii="Times New Roman" w:hAnsi="Times New Roman"/>
          <w:b/>
          <w:color w:val="000000"/>
          <w:szCs w:val="24"/>
        </w:rPr>
      </w:pPr>
    </w:p>
    <w:p w14:paraId="7BCA73D9" w14:textId="5FA4ED58" w:rsidR="0081140F" w:rsidRDefault="0081140F" w:rsidP="005E5422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Secretary</w:t>
      </w:r>
      <w:r w:rsidR="00290587">
        <w:rPr>
          <w:rFonts w:ascii="Times New Roman" w:hAnsi="Times New Roman"/>
          <w:b/>
          <w:color w:val="000000"/>
          <w:szCs w:val="24"/>
          <w:u w:val="single"/>
        </w:rPr>
        <w:t>’s report – Jennifer Weddell</w:t>
      </w:r>
    </w:p>
    <w:p w14:paraId="20CB3AE1" w14:textId="46F3F031" w:rsidR="0081140F" w:rsidRDefault="0062304C" w:rsidP="005E542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</w:t>
      </w:r>
      <w:r w:rsidRPr="00122A6E">
        <w:rPr>
          <w:rFonts w:ascii="Times New Roman" w:hAnsi="Times New Roman"/>
          <w:color w:val="000000"/>
          <w:szCs w:val="24"/>
        </w:rPr>
        <w:t xml:space="preserve"> </w:t>
      </w:r>
      <w:r w:rsidR="007F5A0E">
        <w:rPr>
          <w:rFonts w:ascii="Times New Roman" w:hAnsi="Times New Roman"/>
          <w:color w:val="000000"/>
          <w:szCs w:val="24"/>
        </w:rPr>
        <w:t>January</w:t>
      </w:r>
      <w:r w:rsidRPr="00122A6E">
        <w:rPr>
          <w:rFonts w:ascii="Times New Roman" w:hAnsi="Times New Roman"/>
          <w:color w:val="000000"/>
          <w:szCs w:val="24"/>
        </w:rPr>
        <w:t xml:space="preserve"> minutes were unanimously </w:t>
      </w:r>
      <w:r w:rsidRPr="00122A6E">
        <w:rPr>
          <w:rFonts w:ascii="Times New Roman" w:hAnsi="Times New Roman"/>
          <w:b/>
          <w:color w:val="000000"/>
          <w:szCs w:val="24"/>
        </w:rPr>
        <w:t>approved</w:t>
      </w:r>
      <w:r w:rsidR="0071667A" w:rsidRPr="00122A6E">
        <w:rPr>
          <w:rFonts w:ascii="Times New Roman" w:hAnsi="Times New Roman"/>
          <w:color w:val="000000"/>
          <w:szCs w:val="24"/>
        </w:rPr>
        <w:t>.</w:t>
      </w:r>
    </w:p>
    <w:p w14:paraId="55624FF3" w14:textId="77777777" w:rsidR="002A73D5" w:rsidRDefault="002A73D5" w:rsidP="00FF0AF2">
      <w:pPr>
        <w:rPr>
          <w:rFonts w:ascii="Times New Roman" w:hAnsi="Times New Roman"/>
          <w:color w:val="000000"/>
          <w:szCs w:val="24"/>
        </w:rPr>
      </w:pPr>
    </w:p>
    <w:p w14:paraId="48097250" w14:textId="780C75D3" w:rsidR="007F5A0E" w:rsidRDefault="002A73D5" w:rsidP="00FF0AF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Electronic vote:</w:t>
      </w:r>
    </w:p>
    <w:p w14:paraId="111107BB" w14:textId="77777777" w:rsidR="002A73D5" w:rsidRDefault="002A73D5" w:rsidP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Angel </w:t>
      </w:r>
      <w:r w:rsidRPr="007F5A0E">
        <w:rPr>
          <w:rFonts w:ascii="Times New Roman" w:hAnsi="Times New Roman"/>
          <w:color w:val="000000"/>
          <w:szCs w:val="24"/>
        </w:rPr>
        <w:t xml:space="preserve">received </w:t>
      </w:r>
      <w:r>
        <w:rPr>
          <w:rFonts w:ascii="Times New Roman" w:hAnsi="Times New Roman"/>
          <w:color w:val="000000"/>
          <w:szCs w:val="24"/>
        </w:rPr>
        <w:t>an</w:t>
      </w:r>
      <w:r w:rsidRPr="007F5A0E">
        <w:rPr>
          <w:rFonts w:ascii="Times New Roman" w:hAnsi="Times New Roman"/>
          <w:color w:val="000000"/>
          <w:szCs w:val="24"/>
        </w:rPr>
        <w:t xml:space="preserve"> email from the 5th grade teachers requesting funds to cover materials for one of their planners.  </w:t>
      </w:r>
      <w:r>
        <w:rPr>
          <w:rFonts w:ascii="Times New Roman" w:hAnsi="Times New Roman"/>
          <w:color w:val="000000"/>
          <w:szCs w:val="24"/>
        </w:rPr>
        <w:t xml:space="preserve">They wanted to </w:t>
      </w:r>
      <w:r w:rsidRPr="007F5A0E">
        <w:rPr>
          <w:rFonts w:ascii="Times New Roman" w:hAnsi="Times New Roman"/>
          <w:color w:val="000000"/>
          <w:szCs w:val="24"/>
        </w:rPr>
        <w:t xml:space="preserve">order some Bare Books for </w:t>
      </w:r>
      <w:r>
        <w:rPr>
          <w:rFonts w:ascii="Times New Roman" w:hAnsi="Times New Roman"/>
          <w:color w:val="000000"/>
          <w:szCs w:val="24"/>
        </w:rPr>
        <w:t xml:space="preserve">the </w:t>
      </w:r>
      <w:r w:rsidRPr="007F5A0E">
        <w:rPr>
          <w:rFonts w:ascii="Times New Roman" w:hAnsi="Times New Roman"/>
          <w:color w:val="000000"/>
          <w:szCs w:val="24"/>
        </w:rPr>
        <w:t xml:space="preserve">summative assessment </w:t>
      </w:r>
      <w:r>
        <w:rPr>
          <w:rFonts w:ascii="Times New Roman" w:hAnsi="Times New Roman"/>
          <w:color w:val="000000"/>
          <w:szCs w:val="24"/>
        </w:rPr>
        <w:t xml:space="preserve">they are currently working on. </w:t>
      </w:r>
      <w:r w:rsidRPr="007F5A0E">
        <w:rPr>
          <w:rFonts w:ascii="Times New Roman" w:hAnsi="Times New Roman"/>
          <w:color w:val="000000"/>
          <w:szCs w:val="24"/>
        </w:rPr>
        <w:t xml:space="preserve">To order 100 books, including shipping, </w:t>
      </w:r>
      <w:r>
        <w:rPr>
          <w:rFonts w:ascii="Times New Roman" w:hAnsi="Times New Roman"/>
          <w:color w:val="000000"/>
          <w:szCs w:val="24"/>
        </w:rPr>
        <w:t xml:space="preserve">would be </w:t>
      </w:r>
      <w:r w:rsidRPr="007F5A0E">
        <w:rPr>
          <w:rFonts w:ascii="Times New Roman" w:hAnsi="Times New Roman"/>
          <w:color w:val="000000"/>
          <w:szCs w:val="24"/>
        </w:rPr>
        <w:t>an expense of $192.50.</w:t>
      </w:r>
      <w:r>
        <w:rPr>
          <w:rFonts w:ascii="Times New Roman" w:hAnsi="Times New Roman"/>
          <w:color w:val="000000"/>
          <w:szCs w:val="24"/>
        </w:rPr>
        <w:t xml:space="preserve"> Angel requested a board vote by email to </w:t>
      </w:r>
      <w:r w:rsidRPr="007F5A0E">
        <w:rPr>
          <w:rFonts w:ascii="Times New Roman" w:hAnsi="Times New Roman"/>
          <w:color w:val="000000"/>
          <w:szCs w:val="24"/>
        </w:rPr>
        <w:t>spend $192.50 out of discretionary funds for these books.</w:t>
      </w:r>
      <w:r>
        <w:rPr>
          <w:rFonts w:ascii="Times New Roman" w:hAnsi="Times New Roman"/>
          <w:color w:val="000000"/>
          <w:szCs w:val="24"/>
        </w:rPr>
        <w:t xml:space="preserve"> Ten out of ten members voted yes, by email, on January 28. </w:t>
      </w:r>
      <w:r w:rsidRPr="007F5A0E">
        <w:rPr>
          <w:rFonts w:ascii="Times New Roman" w:hAnsi="Times New Roman"/>
          <w:b/>
          <w:color w:val="000000"/>
          <w:szCs w:val="24"/>
        </w:rPr>
        <w:t>The request was approved.</w:t>
      </w:r>
    </w:p>
    <w:p w14:paraId="08C13B4C" w14:textId="77777777" w:rsidR="002A73D5" w:rsidRDefault="002A73D5" w:rsidP="00FF0AF2">
      <w:pPr>
        <w:rPr>
          <w:rFonts w:ascii="Times New Roman" w:hAnsi="Times New Roman"/>
          <w:color w:val="000000"/>
          <w:szCs w:val="24"/>
        </w:rPr>
      </w:pPr>
    </w:p>
    <w:p w14:paraId="5870D9C5" w14:textId="77777777" w:rsidR="00FF0AF2" w:rsidRPr="003A2636" w:rsidRDefault="00FF0AF2" w:rsidP="00FF0AF2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Treasurer’s report – Angel Fleming</w:t>
      </w:r>
    </w:p>
    <w:p w14:paraId="7C5F32FA" w14:textId="511DFA21" w:rsidR="00FF0AF2" w:rsidRPr="003A2636" w:rsidRDefault="00FF0AF2" w:rsidP="00FF0A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3A2636">
        <w:rPr>
          <w:rFonts w:ascii="Times New Roman" w:hAnsi="Times New Roman"/>
          <w:szCs w:val="24"/>
        </w:rPr>
        <w:t xml:space="preserve">Savings balance per </w:t>
      </w:r>
      <w:r w:rsidR="0071667A" w:rsidRPr="003A2636">
        <w:rPr>
          <w:rFonts w:ascii="Times New Roman" w:hAnsi="Times New Roman"/>
          <w:szCs w:val="24"/>
        </w:rPr>
        <w:t>1</w:t>
      </w:r>
      <w:r w:rsidR="001879DD" w:rsidRPr="003A2636">
        <w:rPr>
          <w:rFonts w:ascii="Times New Roman" w:hAnsi="Times New Roman"/>
          <w:szCs w:val="24"/>
        </w:rPr>
        <w:t>/3</w:t>
      </w:r>
      <w:r w:rsidR="0062304C">
        <w:rPr>
          <w:rFonts w:ascii="Times New Roman" w:hAnsi="Times New Roman"/>
          <w:szCs w:val="24"/>
        </w:rPr>
        <w:t>1</w:t>
      </w:r>
      <w:r w:rsidR="006878E5" w:rsidRPr="003A2636">
        <w:rPr>
          <w:rFonts w:ascii="Times New Roman" w:hAnsi="Times New Roman"/>
          <w:szCs w:val="24"/>
        </w:rPr>
        <w:t>/1</w:t>
      </w:r>
      <w:r w:rsidR="007F5A0E">
        <w:rPr>
          <w:rFonts w:ascii="Times New Roman" w:hAnsi="Times New Roman"/>
          <w:szCs w:val="24"/>
        </w:rPr>
        <w:t>3</w:t>
      </w:r>
      <w:r w:rsidR="006878E5" w:rsidRPr="003A2636">
        <w:rPr>
          <w:rFonts w:ascii="Times New Roman" w:hAnsi="Times New Roman"/>
          <w:szCs w:val="24"/>
        </w:rPr>
        <w:t xml:space="preserve"> </w:t>
      </w:r>
      <w:r w:rsidRPr="003A2636">
        <w:rPr>
          <w:rFonts w:ascii="Times New Roman" w:hAnsi="Times New Roman"/>
          <w:szCs w:val="24"/>
        </w:rPr>
        <w:t>bank statement is $</w:t>
      </w:r>
      <w:r w:rsidR="003A2636" w:rsidRPr="003A2636">
        <w:rPr>
          <w:rFonts w:ascii="Times New Roman" w:hAnsi="Times New Roman"/>
          <w:szCs w:val="24"/>
        </w:rPr>
        <w:t>2</w:t>
      </w:r>
      <w:r w:rsidR="007F5A0E">
        <w:rPr>
          <w:rFonts w:ascii="Times New Roman" w:hAnsi="Times New Roman"/>
          <w:szCs w:val="24"/>
        </w:rPr>
        <w:t>6</w:t>
      </w:r>
      <w:r w:rsidRPr="003A2636">
        <w:rPr>
          <w:rFonts w:ascii="Times New Roman" w:hAnsi="Times New Roman"/>
          <w:szCs w:val="24"/>
        </w:rPr>
        <w:t>,</w:t>
      </w:r>
      <w:r w:rsidR="0062304C">
        <w:rPr>
          <w:rFonts w:ascii="Times New Roman" w:hAnsi="Times New Roman"/>
          <w:szCs w:val="24"/>
        </w:rPr>
        <w:t>2</w:t>
      </w:r>
      <w:r w:rsidR="007F5A0E">
        <w:rPr>
          <w:rFonts w:ascii="Times New Roman" w:hAnsi="Times New Roman"/>
          <w:szCs w:val="24"/>
        </w:rPr>
        <w:t>8</w:t>
      </w:r>
      <w:r w:rsidR="003A2636" w:rsidRPr="003A2636">
        <w:rPr>
          <w:rFonts w:ascii="Times New Roman" w:hAnsi="Times New Roman"/>
          <w:szCs w:val="24"/>
        </w:rPr>
        <w:t>1</w:t>
      </w:r>
      <w:r w:rsidRPr="003A2636">
        <w:rPr>
          <w:rFonts w:ascii="Times New Roman" w:hAnsi="Times New Roman"/>
          <w:szCs w:val="24"/>
        </w:rPr>
        <w:t>.</w:t>
      </w:r>
      <w:r w:rsidR="007F5A0E">
        <w:rPr>
          <w:rFonts w:ascii="Times New Roman" w:hAnsi="Times New Roman"/>
          <w:szCs w:val="24"/>
        </w:rPr>
        <w:t>37</w:t>
      </w:r>
      <w:r w:rsidRPr="003A2636">
        <w:rPr>
          <w:rFonts w:ascii="Times New Roman" w:hAnsi="Times New Roman"/>
          <w:szCs w:val="24"/>
        </w:rPr>
        <w:t>.</w:t>
      </w:r>
    </w:p>
    <w:p w14:paraId="6B33ADE8" w14:textId="046F1B2C" w:rsidR="00FF0AF2" w:rsidRPr="003A2636" w:rsidRDefault="00FF0AF2" w:rsidP="00FF0A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3A2636">
        <w:rPr>
          <w:rFonts w:ascii="Times New Roman" w:hAnsi="Times New Roman"/>
          <w:szCs w:val="24"/>
        </w:rPr>
        <w:t xml:space="preserve">Checking balance per </w:t>
      </w:r>
      <w:r w:rsidR="00122A6E">
        <w:rPr>
          <w:rFonts w:ascii="Times New Roman" w:hAnsi="Times New Roman"/>
          <w:szCs w:val="24"/>
        </w:rPr>
        <w:t>1</w:t>
      </w:r>
      <w:r w:rsidR="001879DD" w:rsidRPr="003A2636">
        <w:rPr>
          <w:rFonts w:ascii="Times New Roman" w:hAnsi="Times New Roman"/>
          <w:szCs w:val="24"/>
        </w:rPr>
        <w:t>/3</w:t>
      </w:r>
      <w:r w:rsidR="0062304C">
        <w:rPr>
          <w:rFonts w:ascii="Times New Roman" w:hAnsi="Times New Roman"/>
          <w:szCs w:val="24"/>
        </w:rPr>
        <w:t>1</w:t>
      </w:r>
      <w:r w:rsidR="00EE172C" w:rsidRPr="003A2636">
        <w:rPr>
          <w:rFonts w:ascii="Times New Roman" w:hAnsi="Times New Roman"/>
          <w:szCs w:val="24"/>
        </w:rPr>
        <w:t>/1</w:t>
      </w:r>
      <w:r w:rsidR="007F5A0E">
        <w:rPr>
          <w:rFonts w:ascii="Times New Roman" w:hAnsi="Times New Roman"/>
          <w:szCs w:val="24"/>
        </w:rPr>
        <w:t>3</w:t>
      </w:r>
      <w:r w:rsidR="00EE172C" w:rsidRPr="003A2636">
        <w:rPr>
          <w:rFonts w:ascii="Times New Roman" w:hAnsi="Times New Roman"/>
          <w:szCs w:val="24"/>
        </w:rPr>
        <w:t xml:space="preserve"> </w:t>
      </w:r>
      <w:r w:rsidRPr="003A2636">
        <w:rPr>
          <w:rFonts w:ascii="Times New Roman" w:hAnsi="Times New Roman"/>
          <w:szCs w:val="24"/>
        </w:rPr>
        <w:t>bank statement as of is $</w:t>
      </w:r>
      <w:r w:rsidR="007F5A0E">
        <w:rPr>
          <w:rFonts w:ascii="Times New Roman" w:hAnsi="Times New Roman"/>
          <w:szCs w:val="24"/>
        </w:rPr>
        <w:t>3</w:t>
      </w:r>
      <w:r w:rsidRPr="003A2636">
        <w:rPr>
          <w:rFonts w:ascii="Times New Roman" w:hAnsi="Times New Roman"/>
          <w:szCs w:val="24"/>
        </w:rPr>
        <w:t>,</w:t>
      </w:r>
      <w:r w:rsidR="007F5A0E">
        <w:rPr>
          <w:rFonts w:ascii="Times New Roman" w:hAnsi="Times New Roman"/>
          <w:szCs w:val="24"/>
        </w:rPr>
        <w:t>368.9</w:t>
      </w:r>
      <w:r w:rsidR="003A2636" w:rsidRPr="003A2636">
        <w:rPr>
          <w:rFonts w:ascii="Times New Roman" w:hAnsi="Times New Roman"/>
          <w:szCs w:val="24"/>
        </w:rPr>
        <w:t>5</w:t>
      </w:r>
    </w:p>
    <w:p w14:paraId="697D3D5A" w14:textId="591A0612" w:rsidR="00FF0AF2" w:rsidRPr="003A2636" w:rsidRDefault="003A2636" w:rsidP="00FF0A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3A2636">
        <w:rPr>
          <w:rFonts w:ascii="Times New Roman" w:hAnsi="Times New Roman"/>
          <w:szCs w:val="24"/>
        </w:rPr>
        <w:t>Y</w:t>
      </w:r>
      <w:r w:rsidR="00894F12" w:rsidRPr="003A2636">
        <w:rPr>
          <w:rFonts w:ascii="Times New Roman" w:hAnsi="Times New Roman"/>
          <w:szCs w:val="24"/>
        </w:rPr>
        <w:t xml:space="preserve">ear-to-date income </w:t>
      </w:r>
      <w:r w:rsidRPr="003A2636">
        <w:rPr>
          <w:rFonts w:ascii="Times New Roman" w:hAnsi="Times New Roman"/>
          <w:szCs w:val="24"/>
        </w:rPr>
        <w:t xml:space="preserve">through </w:t>
      </w:r>
      <w:r w:rsidR="007F5A0E">
        <w:rPr>
          <w:rFonts w:ascii="Times New Roman" w:hAnsi="Times New Roman"/>
          <w:szCs w:val="24"/>
        </w:rPr>
        <w:t xml:space="preserve">January </w:t>
      </w:r>
      <w:r w:rsidRPr="003A2636">
        <w:rPr>
          <w:rFonts w:ascii="Times New Roman" w:hAnsi="Times New Roman"/>
          <w:szCs w:val="24"/>
        </w:rPr>
        <w:t>is $</w:t>
      </w:r>
      <w:r w:rsidR="007F5A0E">
        <w:rPr>
          <w:rFonts w:ascii="Times New Roman" w:hAnsi="Times New Roman"/>
          <w:szCs w:val="24"/>
        </w:rPr>
        <w:t>30</w:t>
      </w:r>
      <w:r w:rsidR="00894F12" w:rsidRPr="003A2636">
        <w:rPr>
          <w:rFonts w:ascii="Times New Roman" w:hAnsi="Times New Roman"/>
          <w:szCs w:val="24"/>
        </w:rPr>
        <w:t>,</w:t>
      </w:r>
      <w:r w:rsidRPr="003A2636">
        <w:rPr>
          <w:rFonts w:ascii="Times New Roman" w:hAnsi="Times New Roman"/>
          <w:szCs w:val="24"/>
        </w:rPr>
        <w:t>3</w:t>
      </w:r>
      <w:r w:rsidR="007F5A0E">
        <w:rPr>
          <w:rFonts w:ascii="Times New Roman" w:hAnsi="Times New Roman"/>
          <w:szCs w:val="24"/>
        </w:rPr>
        <w:t>1</w:t>
      </w:r>
      <w:r w:rsidRPr="003A2636">
        <w:rPr>
          <w:rFonts w:ascii="Times New Roman" w:hAnsi="Times New Roman"/>
          <w:szCs w:val="24"/>
        </w:rPr>
        <w:t>4</w:t>
      </w:r>
      <w:r w:rsidR="00894F12" w:rsidRPr="003A2636">
        <w:rPr>
          <w:rFonts w:ascii="Times New Roman" w:hAnsi="Times New Roman"/>
          <w:szCs w:val="24"/>
        </w:rPr>
        <w:t>.</w:t>
      </w:r>
      <w:r w:rsidR="007F5A0E">
        <w:rPr>
          <w:rFonts w:ascii="Times New Roman" w:hAnsi="Times New Roman"/>
          <w:szCs w:val="24"/>
        </w:rPr>
        <w:t>24</w:t>
      </w:r>
      <w:r w:rsidR="00FF0AF2" w:rsidRPr="003A2636">
        <w:rPr>
          <w:rFonts w:ascii="Times New Roman" w:hAnsi="Times New Roman"/>
          <w:szCs w:val="24"/>
        </w:rPr>
        <w:t>.</w:t>
      </w:r>
    </w:p>
    <w:p w14:paraId="3184D00F" w14:textId="555D079A" w:rsidR="003A2636" w:rsidRPr="003A2636" w:rsidRDefault="003A2636" w:rsidP="00FF0A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3A2636">
        <w:rPr>
          <w:rFonts w:ascii="Times New Roman" w:hAnsi="Times New Roman"/>
          <w:szCs w:val="24"/>
        </w:rPr>
        <w:t xml:space="preserve">Year-to-date expenses through </w:t>
      </w:r>
      <w:r w:rsidR="007F5A0E">
        <w:rPr>
          <w:rFonts w:ascii="Times New Roman" w:hAnsi="Times New Roman"/>
          <w:szCs w:val="24"/>
        </w:rPr>
        <w:t xml:space="preserve">January </w:t>
      </w:r>
      <w:r w:rsidRPr="003A2636">
        <w:rPr>
          <w:rFonts w:ascii="Times New Roman" w:hAnsi="Times New Roman"/>
          <w:szCs w:val="24"/>
        </w:rPr>
        <w:t>are $2</w:t>
      </w:r>
      <w:r w:rsidR="007F5A0E">
        <w:rPr>
          <w:rFonts w:ascii="Times New Roman" w:hAnsi="Times New Roman"/>
          <w:szCs w:val="24"/>
        </w:rPr>
        <w:t>2</w:t>
      </w:r>
      <w:r w:rsidRPr="003A2636">
        <w:rPr>
          <w:rFonts w:ascii="Times New Roman" w:hAnsi="Times New Roman"/>
          <w:szCs w:val="24"/>
        </w:rPr>
        <w:t>,</w:t>
      </w:r>
      <w:r w:rsidR="007F5A0E">
        <w:rPr>
          <w:rFonts w:ascii="Times New Roman" w:hAnsi="Times New Roman"/>
          <w:szCs w:val="24"/>
        </w:rPr>
        <w:t>251</w:t>
      </w:r>
      <w:r w:rsidRPr="003A2636">
        <w:rPr>
          <w:rFonts w:ascii="Times New Roman" w:hAnsi="Times New Roman"/>
          <w:szCs w:val="24"/>
        </w:rPr>
        <w:t>.</w:t>
      </w:r>
      <w:r w:rsidR="007F5A0E">
        <w:rPr>
          <w:rFonts w:ascii="Times New Roman" w:hAnsi="Times New Roman"/>
          <w:szCs w:val="24"/>
        </w:rPr>
        <w:t>79</w:t>
      </w:r>
      <w:r w:rsidRPr="003A2636">
        <w:rPr>
          <w:rFonts w:ascii="Times New Roman" w:hAnsi="Times New Roman"/>
          <w:szCs w:val="24"/>
        </w:rPr>
        <w:t>.</w:t>
      </w:r>
    </w:p>
    <w:p w14:paraId="07BF650B" w14:textId="5A307B7A" w:rsidR="00894F12" w:rsidRDefault="002A73D5" w:rsidP="00FF0A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Angel </w:t>
      </w:r>
      <w:r w:rsidR="00545035">
        <w:rPr>
          <w:rFonts w:ascii="Times New Roman" w:hAnsi="Times New Roman"/>
          <w:szCs w:val="24"/>
        </w:rPr>
        <w:t>file</w:t>
      </w:r>
      <w:r w:rsidR="00CD6C17">
        <w:rPr>
          <w:rFonts w:ascii="Times New Roman" w:hAnsi="Times New Roman"/>
          <w:szCs w:val="24"/>
        </w:rPr>
        <w:t>d</w:t>
      </w:r>
      <w:r w:rsidR="00545035">
        <w:rPr>
          <w:rFonts w:ascii="Times New Roman" w:hAnsi="Times New Roman"/>
          <w:szCs w:val="24"/>
        </w:rPr>
        <w:t xml:space="preserve"> the MN Sales Tax report in January.</w:t>
      </w:r>
    </w:p>
    <w:p w14:paraId="22ADF8D0" w14:textId="7575F63E" w:rsidR="006D5A97" w:rsidRPr="00CD6C17" w:rsidRDefault="00CD6C17" w:rsidP="00CD6C17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you/receipt letters for p</w:t>
      </w:r>
      <w:r w:rsidR="00545035">
        <w:rPr>
          <w:rFonts w:ascii="Times New Roman" w:hAnsi="Times New Roman"/>
          <w:szCs w:val="24"/>
        </w:rPr>
        <w:t xml:space="preserve">arent donations </w:t>
      </w:r>
      <w:r w:rsidR="002A73D5">
        <w:rPr>
          <w:rFonts w:ascii="Times New Roman" w:hAnsi="Times New Roman"/>
          <w:szCs w:val="24"/>
        </w:rPr>
        <w:t>were all sent out by the end of January.</w:t>
      </w:r>
    </w:p>
    <w:p w14:paraId="3668A91B" w14:textId="77777777" w:rsidR="00894F12" w:rsidRPr="002B14BF" w:rsidRDefault="00894F12" w:rsidP="00FF0AF2">
      <w:pPr>
        <w:rPr>
          <w:rFonts w:ascii="Times New Roman" w:hAnsi="Times New Roman"/>
          <w:color w:val="000000"/>
          <w:szCs w:val="24"/>
        </w:rPr>
      </w:pPr>
    </w:p>
    <w:p w14:paraId="2D244AC8" w14:textId="77777777" w:rsidR="00FF0AF2" w:rsidRPr="00545035" w:rsidRDefault="00FF0AF2" w:rsidP="00FF0AF2">
      <w:pPr>
        <w:rPr>
          <w:rFonts w:ascii="Times New Roman" w:hAnsi="Times New Roman"/>
          <w:color w:val="000000"/>
          <w:szCs w:val="24"/>
        </w:rPr>
      </w:pPr>
      <w:r w:rsidRPr="00545035">
        <w:rPr>
          <w:rFonts w:ascii="Times New Roman" w:hAnsi="Times New Roman"/>
          <w:color w:val="000000"/>
          <w:szCs w:val="24"/>
        </w:rPr>
        <w:t xml:space="preserve">The board unanimously </w:t>
      </w:r>
      <w:r w:rsidRPr="00545035">
        <w:rPr>
          <w:rFonts w:ascii="Times New Roman" w:hAnsi="Times New Roman"/>
          <w:b/>
          <w:color w:val="000000"/>
          <w:szCs w:val="24"/>
        </w:rPr>
        <w:t xml:space="preserve">approved </w:t>
      </w:r>
      <w:r w:rsidRPr="00545035">
        <w:rPr>
          <w:rFonts w:ascii="Times New Roman" w:hAnsi="Times New Roman"/>
          <w:color w:val="000000"/>
          <w:szCs w:val="24"/>
        </w:rPr>
        <w:t>the treasurer’s report.</w:t>
      </w:r>
    </w:p>
    <w:p w14:paraId="6F55EBB8" w14:textId="77777777" w:rsidR="00EB6D4E" w:rsidRDefault="00EB6D4E" w:rsidP="005E5422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2E7C7053" w14:textId="79556035" w:rsidR="00EE2384" w:rsidRPr="00EE2384" w:rsidRDefault="00EE2384" w:rsidP="005E5422">
      <w:pPr>
        <w:rPr>
          <w:rFonts w:ascii="Times New Roman" w:hAnsi="Times New Roman"/>
          <w:color w:val="000000"/>
          <w:szCs w:val="24"/>
        </w:rPr>
      </w:pPr>
      <w:r w:rsidRPr="00EE2384">
        <w:rPr>
          <w:rFonts w:ascii="Times New Roman" w:hAnsi="Times New Roman"/>
          <w:color w:val="000000"/>
          <w:szCs w:val="24"/>
        </w:rPr>
        <w:t>Shan</w:t>
      </w:r>
      <w:r>
        <w:rPr>
          <w:rFonts w:ascii="Times New Roman" w:hAnsi="Times New Roman"/>
          <w:color w:val="000000"/>
          <w:szCs w:val="24"/>
        </w:rPr>
        <w:t xml:space="preserve">non suggested a thank-you gift for the teachers who were here in the evening for tours and information night during welcome to White Bear week. John L. suggested that a group thank you gift for all who volunteered their time might be appropriate. A variety of K-cups for the Keurig machine in the staff room was suggested. </w:t>
      </w:r>
      <w:r w:rsidRPr="00EE2384">
        <w:rPr>
          <w:rFonts w:ascii="Times New Roman" w:hAnsi="Times New Roman"/>
          <w:b/>
          <w:color w:val="000000"/>
          <w:szCs w:val="24"/>
        </w:rPr>
        <w:t>The board approved spending up to $50</w:t>
      </w:r>
      <w:r>
        <w:rPr>
          <w:rFonts w:ascii="Times New Roman" w:hAnsi="Times New Roman"/>
          <w:b/>
          <w:color w:val="000000"/>
          <w:szCs w:val="24"/>
        </w:rPr>
        <w:t xml:space="preserve"> from discretionary funds</w:t>
      </w:r>
      <w:r w:rsidRPr="00EE2384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to purchase this.</w:t>
      </w:r>
    </w:p>
    <w:p w14:paraId="76EDF651" w14:textId="77777777" w:rsidR="00EE2384" w:rsidRDefault="00EE2384" w:rsidP="005E5422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B1516A1" w14:textId="078F2BA0" w:rsidR="00CD6C17" w:rsidRDefault="006D5A97" w:rsidP="005E5422">
      <w:pPr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Staff </w:t>
      </w:r>
      <w:r w:rsidR="00CD6C17">
        <w:rPr>
          <w:rFonts w:ascii="Times New Roman" w:hAnsi="Times New Roman"/>
          <w:b/>
          <w:color w:val="000000"/>
          <w:szCs w:val="24"/>
          <w:u w:val="single"/>
        </w:rPr>
        <w:t>report</w:t>
      </w:r>
    </w:p>
    <w:p w14:paraId="53120092" w14:textId="4A6D6CEF" w:rsidR="00CD6C17" w:rsidRDefault="00CD6C17" w:rsidP="005E542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New social studies planners are “unbanded” (not grouped across grades) and are now following the common core standards.</w:t>
      </w:r>
    </w:p>
    <w:p w14:paraId="4FFD7B3B" w14:textId="77777777" w:rsidR="00CD6C17" w:rsidRDefault="00CD6C17" w:rsidP="005E5422">
      <w:pPr>
        <w:rPr>
          <w:rFonts w:ascii="Times New Roman" w:hAnsi="Times New Roman"/>
          <w:color w:val="000000"/>
          <w:szCs w:val="24"/>
        </w:rPr>
      </w:pPr>
    </w:p>
    <w:p w14:paraId="74ACB1F5" w14:textId="0C99BF3D" w:rsidR="00CD6C17" w:rsidRPr="00CD6C17" w:rsidRDefault="00CD6C17" w:rsidP="005E542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Conferences are coming up in a couple weeks.</w:t>
      </w:r>
    </w:p>
    <w:p w14:paraId="20340ACD" w14:textId="77777777" w:rsidR="00CD6C17" w:rsidRDefault="00CD6C17" w:rsidP="005E5422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74276B0" w14:textId="77777777" w:rsidR="00CD6C17" w:rsidRDefault="00CD6C17" w:rsidP="00CD6C17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Principal’s Report</w:t>
      </w:r>
    </w:p>
    <w:p w14:paraId="060E96D2" w14:textId="77777777" w:rsidR="00CD6C17" w:rsidRDefault="00CD6C17" w:rsidP="00CD6C1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Our building’s safety plan continues to evolve. A new staffer, Brian, is in place at the entry kiosk to greet visitors. The entrance door is now secured and must be opened by pressing the handicap assistance button.</w:t>
      </w:r>
    </w:p>
    <w:p w14:paraId="7A508449" w14:textId="77777777" w:rsidR="00CD6C17" w:rsidRDefault="00CD6C17" w:rsidP="00CD6C17">
      <w:pPr>
        <w:rPr>
          <w:rFonts w:ascii="Times New Roman" w:hAnsi="Times New Roman"/>
          <w:color w:val="000000"/>
          <w:szCs w:val="24"/>
        </w:rPr>
      </w:pPr>
    </w:p>
    <w:p w14:paraId="687A6C2E" w14:textId="6F576019" w:rsidR="00CD6C17" w:rsidRDefault="00CD6C17" w:rsidP="00CD6C1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As of today we’re at about 70 incoming kindergartners for this fall. Tours continue.</w:t>
      </w:r>
    </w:p>
    <w:p w14:paraId="16B651A7" w14:textId="77777777" w:rsidR="00CD6C17" w:rsidRDefault="00CD6C17" w:rsidP="00CD6C17">
      <w:pPr>
        <w:rPr>
          <w:rFonts w:ascii="Times New Roman" w:hAnsi="Times New Roman"/>
          <w:color w:val="000000"/>
          <w:szCs w:val="24"/>
        </w:rPr>
      </w:pPr>
    </w:p>
    <w:p w14:paraId="431E84FA" w14:textId="0F590A90" w:rsidR="00CD6C17" w:rsidRDefault="00CD6C17" w:rsidP="00CD6C1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Action Team</w:t>
      </w:r>
    </w:p>
    <w:p w14:paraId="29246B2C" w14:textId="6377702A" w:rsidR="00CD6C17" w:rsidRDefault="002A73D5" w:rsidP="00CD6C1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Kirsten Duo</w:t>
      </w:r>
      <w:r w:rsidR="00CD6C17">
        <w:rPr>
          <w:rFonts w:ascii="Times New Roman" w:hAnsi="Times New Roman"/>
          <w:color w:val="000000"/>
          <w:szCs w:val="24"/>
        </w:rPr>
        <w:t xml:space="preserve">os reported on the action team’s latest </w:t>
      </w:r>
      <w:r w:rsidR="00D5376C">
        <w:rPr>
          <w:rFonts w:ascii="Times New Roman" w:hAnsi="Times New Roman"/>
          <w:color w:val="000000"/>
          <w:szCs w:val="24"/>
        </w:rPr>
        <w:t xml:space="preserve">efforts. Three student members of the action team presented the team’s suggestions and recommendations for changes to the playground. Their input will be used when new equipment is purchased </w:t>
      </w:r>
      <w:r>
        <w:rPr>
          <w:rFonts w:ascii="Times New Roman" w:hAnsi="Times New Roman"/>
          <w:color w:val="000000"/>
          <w:szCs w:val="24"/>
        </w:rPr>
        <w:t>for the playground following building construction</w:t>
      </w:r>
      <w:r w:rsidR="00D5376C">
        <w:rPr>
          <w:rFonts w:ascii="Times New Roman" w:hAnsi="Times New Roman"/>
          <w:color w:val="000000"/>
          <w:szCs w:val="24"/>
        </w:rPr>
        <w:t>.</w:t>
      </w:r>
    </w:p>
    <w:p w14:paraId="59C1BE83" w14:textId="77777777" w:rsidR="00CD6C17" w:rsidRDefault="00CD6C17" w:rsidP="00CD6C17">
      <w:pPr>
        <w:rPr>
          <w:rFonts w:ascii="Times New Roman" w:hAnsi="Times New Roman"/>
          <w:color w:val="000000"/>
          <w:szCs w:val="24"/>
        </w:rPr>
      </w:pPr>
    </w:p>
    <w:p w14:paraId="64AACC4B" w14:textId="68328E83" w:rsidR="00D5376C" w:rsidRDefault="00D5376C" w:rsidP="00D537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lastRenderedPageBreak/>
        <w:t>Technology presentation – Pete Willcoxon</w:t>
      </w:r>
    </w:p>
    <w:p w14:paraId="4B750E1A" w14:textId="16881FEA" w:rsidR="00D5376C" w:rsidRDefault="00D5376C" w:rsidP="00D537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Pete and Shannon Otto visited Otter </w:t>
      </w:r>
      <w:r w:rsidR="00D562A8">
        <w:rPr>
          <w:rFonts w:ascii="Times New Roman" w:hAnsi="Times New Roman"/>
          <w:color w:val="000000"/>
          <w:szCs w:val="24"/>
        </w:rPr>
        <w:t xml:space="preserve">Lake Elementary recently to see their technology setup. They have 2 carts of </w:t>
      </w:r>
      <w:r w:rsidR="003D5F9C">
        <w:rPr>
          <w:rFonts w:ascii="Times New Roman" w:hAnsi="Times New Roman"/>
          <w:color w:val="000000"/>
          <w:szCs w:val="24"/>
        </w:rPr>
        <w:t>3</w:t>
      </w:r>
      <w:r w:rsidR="00D562A8">
        <w:rPr>
          <w:rFonts w:ascii="Times New Roman" w:hAnsi="Times New Roman"/>
          <w:color w:val="000000"/>
          <w:szCs w:val="24"/>
        </w:rPr>
        <w:t>0 Chromebooks that travel and are in use all day, every day. They use one Chromebook cart and re-purposed a netbook cart for the same use. The district tech audit in November and December identified that we don’t have a technology curriculum (digital citizenship, online research, etc.), in part because computer labs are booked for testing about 5 months during the year.</w:t>
      </w:r>
      <w:r w:rsidR="009B2A9C">
        <w:rPr>
          <w:rFonts w:ascii="Times New Roman" w:hAnsi="Times New Roman"/>
          <w:color w:val="000000"/>
          <w:szCs w:val="24"/>
        </w:rPr>
        <w:t xml:space="preserve"> Kirsten Duoos </w:t>
      </w:r>
      <w:r w:rsidR="002A73D5">
        <w:rPr>
          <w:rFonts w:ascii="Times New Roman" w:hAnsi="Times New Roman"/>
          <w:color w:val="000000"/>
          <w:szCs w:val="24"/>
        </w:rPr>
        <w:t xml:space="preserve">received </w:t>
      </w:r>
      <w:r w:rsidR="00E90330">
        <w:rPr>
          <w:rFonts w:ascii="Times New Roman" w:hAnsi="Times New Roman"/>
          <w:color w:val="000000"/>
          <w:szCs w:val="24"/>
        </w:rPr>
        <w:t>a grant for 15 Chromebooks that will be installed in a mini-research lab in the media center, which is part of the IB expectation (having a research hub in the media center.)</w:t>
      </w:r>
      <w:r w:rsidR="005D29F1">
        <w:rPr>
          <w:rFonts w:ascii="Times New Roman" w:hAnsi="Times New Roman"/>
          <w:color w:val="000000"/>
          <w:szCs w:val="24"/>
        </w:rPr>
        <w:t xml:space="preserve"> The current netbooks can be loaded with the Chrome op</w:t>
      </w:r>
      <w:r w:rsidR="00D211EC">
        <w:rPr>
          <w:rFonts w:ascii="Times New Roman" w:hAnsi="Times New Roman"/>
          <w:color w:val="000000"/>
          <w:szCs w:val="24"/>
        </w:rPr>
        <w:t>erating system</w:t>
      </w:r>
      <w:r w:rsidR="006B56AF">
        <w:rPr>
          <w:rFonts w:ascii="Times New Roman" w:hAnsi="Times New Roman"/>
          <w:color w:val="000000"/>
          <w:szCs w:val="24"/>
        </w:rPr>
        <w:t>,</w:t>
      </w:r>
      <w:r w:rsidR="00D211EC">
        <w:rPr>
          <w:rFonts w:ascii="Times New Roman" w:hAnsi="Times New Roman"/>
          <w:color w:val="000000"/>
          <w:szCs w:val="24"/>
        </w:rPr>
        <w:t xml:space="preserve"> which would make them run faster.</w:t>
      </w:r>
      <w:r w:rsidR="006643C2">
        <w:rPr>
          <w:rFonts w:ascii="Times New Roman" w:hAnsi="Times New Roman"/>
          <w:color w:val="000000"/>
          <w:szCs w:val="24"/>
        </w:rPr>
        <w:t xml:space="preserve"> We are in line to have our half-cart (15 netbooks) converted this way sometime in the near future.</w:t>
      </w:r>
    </w:p>
    <w:p w14:paraId="297737BA" w14:textId="77777777" w:rsidR="00BF2EC0" w:rsidRDefault="00BF2EC0" w:rsidP="00D5376C">
      <w:pPr>
        <w:rPr>
          <w:rFonts w:ascii="Times New Roman" w:hAnsi="Times New Roman"/>
          <w:color w:val="000000"/>
          <w:szCs w:val="24"/>
        </w:rPr>
      </w:pPr>
    </w:p>
    <w:p w14:paraId="5DA1A5F2" w14:textId="5EE485EC" w:rsidR="00BF2EC0" w:rsidRDefault="00BF2EC0" w:rsidP="00D537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John Leininger reported on the staff technology survey results. </w:t>
      </w:r>
      <w:r w:rsidR="003D214A">
        <w:rPr>
          <w:rFonts w:ascii="Times New Roman" w:hAnsi="Times New Roman"/>
          <w:color w:val="000000"/>
          <w:szCs w:val="24"/>
        </w:rPr>
        <w:t>In general, t</w:t>
      </w:r>
      <w:r w:rsidR="002A73D5">
        <w:rPr>
          <w:rFonts w:ascii="Times New Roman" w:hAnsi="Times New Roman"/>
          <w:color w:val="000000"/>
          <w:szCs w:val="24"/>
        </w:rPr>
        <w:t>he t</w:t>
      </w:r>
      <w:r w:rsidR="003D214A">
        <w:rPr>
          <w:rFonts w:ascii="Times New Roman" w:hAnsi="Times New Roman"/>
          <w:color w:val="000000"/>
          <w:szCs w:val="24"/>
        </w:rPr>
        <w:t>eachers value technology, what they have currently in their classrooms needs to be improved, and most would prefer access to laptop or tablet technology. There is a need for more training of staff on technology. There seems to be a consensus for a Matoska-focused technology assessment, which could be done in a relatively short time period. John proposes that we go forward with this assessment, and look at available district funds along with potential PTO funds, to determine the right path forward.</w:t>
      </w:r>
      <w:r w:rsidR="00744B9F">
        <w:rPr>
          <w:rFonts w:ascii="Times New Roman" w:hAnsi="Times New Roman"/>
          <w:color w:val="000000"/>
          <w:szCs w:val="24"/>
        </w:rPr>
        <w:t xml:space="preserve"> John will bring together a group of teachers, parents a</w:t>
      </w:r>
      <w:r w:rsidR="002A73D5">
        <w:rPr>
          <w:rFonts w:ascii="Times New Roman" w:hAnsi="Times New Roman"/>
          <w:color w:val="000000"/>
          <w:szCs w:val="24"/>
        </w:rPr>
        <w:t>nd district technology staff to start this plan, and have a report at the March MIPTO meeting.</w:t>
      </w:r>
    </w:p>
    <w:p w14:paraId="5CE2454F" w14:textId="77777777" w:rsidR="00D5376C" w:rsidRDefault="00D5376C" w:rsidP="00D5376C">
      <w:pPr>
        <w:rPr>
          <w:rFonts w:ascii="Times New Roman" w:hAnsi="Times New Roman"/>
          <w:color w:val="000000"/>
          <w:szCs w:val="24"/>
        </w:rPr>
      </w:pPr>
    </w:p>
    <w:p w14:paraId="771643C5" w14:textId="3ADC647B" w:rsidR="006D5A97" w:rsidRDefault="00944217" w:rsidP="00CD6C1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F</w:t>
      </w:r>
      <w:r w:rsidR="006D5A97">
        <w:rPr>
          <w:rFonts w:ascii="Times New Roman" w:hAnsi="Times New Roman"/>
          <w:b/>
          <w:color w:val="000000"/>
          <w:szCs w:val="24"/>
          <w:u w:val="single"/>
        </w:rPr>
        <w:t>unds request</w:t>
      </w:r>
    </w:p>
    <w:p w14:paraId="5C2298F6" w14:textId="5CC4B5FB" w:rsidR="006D5A97" w:rsidRDefault="000724A7" w:rsidP="005E542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Scott Kolman-Keen</w:t>
      </w:r>
      <w:r w:rsidR="006D5A9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</w:t>
      </w:r>
      <w:r w:rsidR="00133AF4">
        <w:rPr>
          <w:rFonts w:ascii="Times New Roman" w:hAnsi="Times New Roman"/>
          <w:color w:val="000000"/>
          <w:szCs w:val="24"/>
        </w:rPr>
        <w:t>part-time</w:t>
      </w:r>
      <w:r>
        <w:rPr>
          <w:rFonts w:ascii="Times New Roman" w:hAnsi="Times New Roman"/>
          <w:color w:val="000000"/>
          <w:szCs w:val="24"/>
        </w:rPr>
        <w:t xml:space="preserve"> music teacher) had</w:t>
      </w:r>
      <w:r w:rsidR="006D5A97">
        <w:rPr>
          <w:rFonts w:ascii="Times New Roman" w:hAnsi="Times New Roman"/>
          <w:color w:val="000000"/>
          <w:szCs w:val="24"/>
        </w:rPr>
        <w:t xml:space="preserve"> inquired by email about MIPTO resources for purchasing a projector system for the music room. </w:t>
      </w:r>
      <w:r>
        <w:rPr>
          <w:rFonts w:ascii="Times New Roman" w:hAnsi="Times New Roman"/>
          <w:color w:val="000000"/>
          <w:szCs w:val="24"/>
        </w:rPr>
        <w:t>It was discussed at the January meeting and held over for further discussion. No decision was made tonight, pending further discussion on the overall technology needs and development of a plan for the building.</w:t>
      </w:r>
    </w:p>
    <w:p w14:paraId="37B284C2" w14:textId="77777777" w:rsidR="00A82E3E" w:rsidRDefault="00A82E3E" w:rsidP="005E5422">
      <w:pPr>
        <w:rPr>
          <w:rFonts w:ascii="Times New Roman" w:hAnsi="Times New Roman"/>
          <w:color w:val="000000"/>
          <w:szCs w:val="24"/>
        </w:rPr>
      </w:pPr>
    </w:p>
    <w:p w14:paraId="72ED15FF" w14:textId="718D2C63" w:rsidR="00EA0176" w:rsidRPr="006E09CF" w:rsidRDefault="00EA0176" w:rsidP="00EA0176">
      <w:pPr>
        <w:rPr>
          <w:rFonts w:ascii="Times New Roman" w:hAnsi="Times New Roman"/>
          <w:color w:val="000000"/>
          <w:sz w:val="32"/>
          <w:szCs w:val="32"/>
        </w:rPr>
      </w:pPr>
      <w:r w:rsidRPr="006E09CF">
        <w:rPr>
          <w:rFonts w:ascii="Times New Roman" w:hAnsi="Times New Roman"/>
          <w:color w:val="000000"/>
          <w:szCs w:val="24"/>
        </w:rPr>
        <w:t xml:space="preserve">The </w:t>
      </w:r>
      <w:r w:rsidR="00643304">
        <w:rPr>
          <w:rFonts w:ascii="Times New Roman" w:hAnsi="Times New Roman"/>
          <w:color w:val="000000"/>
          <w:szCs w:val="24"/>
        </w:rPr>
        <w:t>m</w:t>
      </w:r>
      <w:r w:rsidRPr="006E09CF">
        <w:rPr>
          <w:rFonts w:ascii="Times New Roman" w:hAnsi="Times New Roman"/>
          <w:color w:val="000000"/>
          <w:szCs w:val="24"/>
        </w:rPr>
        <w:t xml:space="preserve">eeting adjourned at </w:t>
      </w:r>
      <w:r w:rsidR="00D803EA">
        <w:rPr>
          <w:rFonts w:ascii="Times New Roman" w:hAnsi="Times New Roman"/>
          <w:color w:val="000000"/>
          <w:szCs w:val="24"/>
        </w:rPr>
        <w:t>8</w:t>
      </w:r>
      <w:r w:rsidRPr="006E09CF">
        <w:rPr>
          <w:rFonts w:ascii="Times New Roman" w:hAnsi="Times New Roman"/>
          <w:color w:val="000000"/>
          <w:szCs w:val="24"/>
        </w:rPr>
        <w:t>:</w:t>
      </w:r>
      <w:r w:rsidR="002A73D5">
        <w:rPr>
          <w:rFonts w:ascii="Times New Roman" w:hAnsi="Times New Roman"/>
          <w:color w:val="000000"/>
          <w:szCs w:val="24"/>
        </w:rPr>
        <w:t>10</w:t>
      </w:r>
      <w:r w:rsidRPr="006E09CF">
        <w:rPr>
          <w:rFonts w:ascii="Times New Roman" w:hAnsi="Times New Roman"/>
          <w:color w:val="000000"/>
          <w:szCs w:val="24"/>
        </w:rPr>
        <w:t xml:space="preserve"> p.m.</w:t>
      </w:r>
    </w:p>
    <w:p w14:paraId="0B46CB96" w14:textId="77777777" w:rsidR="00326E81" w:rsidRDefault="00326E81" w:rsidP="00326E81">
      <w:pPr>
        <w:rPr>
          <w:rFonts w:ascii="Times New Roman" w:hAnsi="Times New Roman"/>
          <w:color w:val="000000"/>
          <w:sz w:val="32"/>
          <w:szCs w:val="32"/>
        </w:rPr>
      </w:pPr>
    </w:p>
    <w:p w14:paraId="3EFDFE17" w14:textId="77777777" w:rsidR="00AD55D7" w:rsidRPr="005A2D21" w:rsidRDefault="004A7AB1" w:rsidP="00B333E9">
      <w:pPr>
        <w:rPr>
          <w:rFonts w:ascii="Times New Roman" w:hAnsi="Times New Roman"/>
          <w:b/>
          <w:i/>
          <w:color w:val="000000"/>
          <w:szCs w:val="24"/>
        </w:rPr>
      </w:pPr>
      <w:r w:rsidRPr="0017660A">
        <w:rPr>
          <w:rFonts w:ascii="Times New Roman" w:hAnsi="Times New Roman"/>
          <w:color w:val="000000"/>
          <w:sz w:val="32"/>
          <w:szCs w:val="32"/>
        </w:rPr>
        <w:t>Meeting Attendance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600"/>
        <w:gridCol w:w="540"/>
        <w:gridCol w:w="4680"/>
      </w:tblGrid>
      <w:tr w:rsidR="00266E91" w:rsidRPr="00B73B5E" w14:paraId="78C05F94" w14:textId="77777777">
        <w:trPr>
          <w:trHeight w:val="314"/>
        </w:trPr>
        <w:tc>
          <w:tcPr>
            <w:tcW w:w="4068" w:type="dxa"/>
            <w:gridSpan w:val="2"/>
          </w:tcPr>
          <w:p w14:paraId="310988FB" w14:textId="77777777" w:rsidR="00266E91" w:rsidRPr="00B73B5E" w:rsidRDefault="00266E91" w:rsidP="001F07D6">
            <w:pPr>
              <w:keepNext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b/>
                <w:color w:val="000000"/>
                <w:szCs w:val="24"/>
              </w:rPr>
              <w:t>Board Members</w:t>
            </w:r>
          </w:p>
        </w:tc>
        <w:tc>
          <w:tcPr>
            <w:tcW w:w="5220" w:type="dxa"/>
            <w:gridSpan w:val="2"/>
          </w:tcPr>
          <w:p w14:paraId="55D8C9BE" w14:textId="77777777" w:rsidR="00266E91" w:rsidRPr="00B73B5E" w:rsidRDefault="00266E91" w:rsidP="001F07D6">
            <w:pPr>
              <w:keepNext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b/>
                <w:color w:val="000000"/>
                <w:szCs w:val="24"/>
              </w:rPr>
              <w:t>Staff</w:t>
            </w:r>
          </w:p>
        </w:tc>
      </w:tr>
      <w:tr w:rsidR="00F145F9" w:rsidRPr="00B73B5E" w14:paraId="619AD42B" w14:textId="77777777">
        <w:tc>
          <w:tcPr>
            <w:tcW w:w="468" w:type="dxa"/>
          </w:tcPr>
          <w:p w14:paraId="071F9DA4" w14:textId="6670A76D" w:rsidR="00F145F9" w:rsidRPr="00B73B5E" w:rsidRDefault="006E09CF" w:rsidP="00F145F9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62EF4D34" w14:textId="77777777" w:rsidR="00F145F9" w:rsidRPr="00B73B5E" w:rsidRDefault="001740C5" w:rsidP="00DE776A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Shannon Otto </w:t>
            </w:r>
            <w:r w:rsidR="00F145F9" w:rsidRPr="00B73B5E">
              <w:rPr>
                <w:rFonts w:ascii="Times New Roman" w:hAnsi="Times New Roman"/>
                <w:color w:val="000000"/>
                <w:szCs w:val="24"/>
              </w:rPr>
              <w:t>(Co-Chair)</w:t>
            </w:r>
          </w:p>
        </w:tc>
        <w:tc>
          <w:tcPr>
            <w:tcW w:w="540" w:type="dxa"/>
          </w:tcPr>
          <w:p w14:paraId="1171BFAD" w14:textId="77777777" w:rsidR="00F145F9" w:rsidRPr="00B73B5E" w:rsidRDefault="001D326F" w:rsidP="00266E91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53D30605" w14:textId="77777777" w:rsidR="00F145F9" w:rsidRPr="00B73B5E" w:rsidRDefault="00F145F9" w:rsidP="00B73318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John Leininger (</w:t>
            </w:r>
            <w:r w:rsidR="00DA5066"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B73B5E">
              <w:rPr>
                <w:rFonts w:ascii="Times New Roman" w:hAnsi="Times New Roman"/>
                <w:color w:val="000000"/>
                <w:szCs w:val="24"/>
              </w:rPr>
              <w:t>rincipal)</w:t>
            </w:r>
          </w:p>
        </w:tc>
      </w:tr>
      <w:tr w:rsidR="003E25E3" w:rsidRPr="00B73B5E" w14:paraId="7B2EB0C7" w14:textId="77777777">
        <w:tc>
          <w:tcPr>
            <w:tcW w:w="468" w:type="dxa"/>
          </w:tcPr>
          <w:p w14:paraId="0BCA541C" w14:textId="597F2F40" w:rsidR="003E25E3" w:rsidRPr="00B73B5E" w:rsidRDefault="002A73D5" w:rsidP="00252036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6C096B85" w14:textId="77777777" w:rsidR="003E25E3" w:rsidRPr="00B73B5E" w:rsidRDefault="003E25E3" w:rsidP="00252036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Cami Raeburn (Co-Chair)</w:t>
            </w:r>
          </w:p>
        </w:tc>
        <w:tc>
          <w:tcPr>
            <w:tcW w:w="540" w:type="dxa"/>
          </w:tcPr>
          <w:p w14:paraId="406EB3BE" w14:textId="77777777" w:rsidR="003E25E3" w:rsidRPr="00B73B5E" w:rsidRDefault="003E25E3" w:rsidP="0050554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80" w:type="dxa"/>
          </w:tcPr>
          <w:p w14:paraId="71F2658C" w14:textId="77777777" w:rsidR="003E25E3" w:rsidRPr="00B73B5E" w:rsidRDefault="003E25E3" w:rsidP="0050554D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Gayle Chapman (volunteer coordinator)</w:t>
            </w:r>
          </w:p>
        </w:tc>
      </w:tr>
      <w:tr w:rsidR="003E25E3" w:rsidRPr="00B73B5E" w14:paraId="128575F1" w14:textId="77777777">
        <w:tc>
          <w:tcPr>
            <w:tcW w:w="468" w:type="dxa"/>
          </w:tcPr>
          <w:p w14:paraId="4940CB7D" w14:textId="77777777" w:rsidR="003E25E3" w:rsidRPr="00B73B5E" w:rsidRDefault="003E25E3" w:rsidP="00252036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55CB445D" w14:textId="77777777" w:rsidR="003E25E3" w:rsidRPr="00B73B5E" w:rsidRDefault="003E25E3" w:rsidP="002A6F1A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Angel Fleming (Treasurer)</w:t>
            </w:r>
          </w:p>
        </w:tc>
        <w:tc>
          <w:tcPr>
            <w:tcW w:w="540" w:type="dxa"/>
          </w:tcPr>
          <w:p w14:paraId="720A8856" w14:textId="4FECC8E0" w:rsidR="003E25E3" w:rsidRPr="00B73B5E" w:rsidRDefault="002A73D5" w:rsidP="004F4CF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191D424E" w14:textId="77777777" w:rsidR="003E25E3" w:rsidRPr="00B73B5E" w:rsidRDefault="00DC17D9" w:rsidP="004F4CFD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Kirsten Duoos (IB coordinator)</w:t>
            </w:r>
          </w:p>
        </w:tc>
      </w:tr>
      <w:tr w:rsidR="003E25E3" w:rsidRPr="00B73B5E" w14:paraId="17B8B672" w14:textId="77777777">
        <w:tc>
          <w:tcPr>
            <w:tcW w:w="468" w:type="dxa"/>
          </w:tcPr>
          <w:p w14:paraId="250A5C98" w14:textId="77777777" w:rsidR="003E25E3" w:rsidRPr="00B73B5E" w:rsidRDefault="0081140F" w:rsidP="00252036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198EF5FC" w14:textId="77777777" w:rsidR="003E25E3" w:rsidRPr="00B73B5E" w:rsidRDefault="003E25E3" w:rsidP="002A6F1A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Jennifer Weddell (Secretary)</w:t>
            </w:r>
          </w:p>
        </w:tc>
        <w:tc>
          <w:tcPr>
            <w:tcW w:w="540" w:type="dxa"/>
          </w:tcPr>
          <w:p w14:paraId="1C7F71F5" w14:textId="1879E349" w:rsidR="003E25E3" w:rsidRPr="00B73B5E" w:rsidRDefault="002A73D5" w:rsidP="00E065F2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60437A53" w14:textId="10DD650A" w:rsidR="003E25E3" w:rsidRPr="00B73B5E" w:rsidRDefault="002A73D5" w:rsidP="00E065F2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Jeanne Mack (4</w:t>
            </w:r>
            <w:r w:rsidRPr="002A73D5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grade teacher)</w:t>
            </w:r>
          </w:p>
        </w:tc>
      </w:tr>
      <w:tr w:rsidR="00096262" w:rsidRPr="00B73B5E" w14:paraId="120B1B30" w14:textId="77777777">
        <w:tc>
          <w:tcPr>
            <w:tcW w:w="468" w:type="dxa"/>
          </w:tcPr>
          <w:p w14:paraId="262B9A93" w14:textId="36C6E50E" w:rsidR="00096262" w:rsidRPr="00B73B5E" w:rsidRDefault="000F5DBF" w:rsidP="0050554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71D5CD18" w14:textId="77777777" w:rsidR="00096262" w:rsidRPr="00B73B5E" w:rsidRDefault="00096262" w:rsidP="00384E94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Jodi Hawkins</w:t>
            </w:r>
          </w:p>
        </w:tc>
        <w:tc>
          <w:tcPr>
            <w:tcW w:w="540" w:type="dxa"/>
          </w:tcPr>
          <w:p w14:paraId="322A0DCD" w14:textId="77777777" w:rsidR="00096262" w:rsidRPr="00B73B5E" w:rsidRDefault="00096262" w:rsidP="00B73318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80" w:type="dxa"/>
          </w:tcPr>
          <w:p w14:paraId="12604386" w14:textId="77777777" w:rsidR="00096262" w:rsidRPr="00B73B5E" w:rsidRDefault="00096262" w:rsidP="00B73318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96262" w:rsidRPr="00B73B5E" w14:paraId="2EA53FCC" w14:textId="77777777">
        <w:tc>
          <w:tcPr>
            <w:tcW w:w="468" w:type="dxa"/>
          </w:tcPr>
          <w:p w14:paraId="4F1EBA0F" w14:textId="28EBE511" w:rsidR="00096262" w:rsidRPr="00B73B5E" w:rsidRDefault="002A73D5" w:rsidP="0050554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68D49F13" w14:textId="16AF07B6" w:rsidR="00096262" w:rsidRPr="00B73B5E" w:rsidRDefault="008513E3" w:rsidP="00384E94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Michelle Johnson</w:t>
            </w:r>
          </w:p>
        </w:tc>
        <w:tc>
          <w:tcPr>
            <w:tcW w:w="5220" w:type="dxa"/>
            <w:gridSpan w:val="2"/>
          </w:tcPr>
          <w:p w14:paraId="3FE77CA3" w14:textId="77777777" w:rsidR="00096262" w:rsidRPr="00B73B5E" w:rsidRDefault="00096262" w:rsidP="00B73318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b/>
                <w:color w:val="000000"/>
                <w:szCs w:val="24"/>
              </w:rPr>
              <w:t>Others</w:t>
            </w:r>
          </w:p>
        </w:tc>
      </w:tr>
      <w:tr w:rsidR="00395550" w:rsidRPr="00B73B5E" w14:paraId="4842F603" w14:textId="77777777">
        <w:tc>
          <w:tcPr>
            <w:tcW w:w="468" w:type="dxa"/>
          </w:tcPr>
          <w:p w14:paraId="148D52FF" w14:textId="77777777" w:rsidR="00395550" w:rsidRPr="00B73B5E" w:rsidRDefault="00395550" w:rsidP="0050554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0CB5CAF8" w14:textId="6815DD27" w:rsidR="00395550" w:rsidRPr="00B73B5E" w:rsidRDefault="00395550" w:rsidP="00384E94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Becky Richnofsky</w:t>
            </w:r>
          </w:p>
        </w:tc>
        <w:tc>
          <w:tcPr>
            <w:tcW w:w="540" w:type="dxa"/>
          </w:tcPr>
          <w:p w14:paraId="353846C3" w14:textId="49E31D67" w:rsidR="00395550" w:rsidRPr="00B73B5E" w:rsidRDefault="002A73D5" w:rsidP="004F4CF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4AFF894C" w14:textId="275863E6" w:rsidR="00395550" w:rsidRPr="00B73B5E" w:rsidRDefault="0071667A" w:rsidP="004F4CFD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Janet Newberg</w:t>
            </w:r>
            <w:r w:rsidR="00395550">
              <w:rPr>
                <w:rFonts w:ascii="Times New Roman" w:hAnsi="Times New Roman"/>
                <w:color w:val="000000"/>
                <w:szCs w:val="24"/>
              </w:rPr>
              <w:t xml:space="preserve"> (school board)</w:t>
            </w:r>
          </w:p>
        </w:tc>
      </w:tr>
      <w:tr w:rsidR="00395550" w:rsidRPr="00B73B5E" w14:paraId="640C4B00" w14:textId="77777777">
        <w:tc>
          <w:tcPr>
            <w:tcW w:w="468" w:type="dxa"/>
          </w:tcPr>
          <w:p w14:paraId="4BE49CEB" w14:textId="040B49FC" w:rsidR="00395550" w:rsidRPr="00B73B5E" w:rsidRDefault="008513E3" w:rsidP="0050554D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1C64B652" w14:textId="798E56C3" w:rsidR="00395550" w:rsidRPr="00B73B5E" w:rsidRDefault="00395550" w:rsidP="00A47264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John Rogers</w:t>
            </w:r>
          </w:p>
        </w:tc>
        <w:tc>
          <w:tcPr>
            <w:tcW w:w="540" w:type="dxa"/>
          </w:tcPr>
          <w:p w14:paraId="5EB31E2F" w14:textId="7F850E0B" w:rsidR="00395550" w:rsidRPr="00B73B5E" w:rsidRDefault="002A73D5" w:rsidP="002A6F1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1899EC56" w14:textId="2E78C890" w:rsidR="00395550" w:rsidRPr="00B73B5E" w:rsidRDefault="002A73D5" w:rsidP="008513E3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Pete Willcoxon (district technology staff)</w:t>
            </w:r>
          </w:p>
        </w:tc>
      </w:tr>
      <w:tr w:rsidR="00395550" w:rsidRPr="00B73B5E" w14:paraId="59719DDB" w14:textId="77777777">
        <w:tc>
          <w:tcPr>
            <w:tcW w:w="468" w:type="dxa"/>
          </w:tcPr>
          <w:p w14:paraId="46A61BD6" w14:textId="7CBF7F2F" w:rsidR="00395550" w:rsidRPr="00B73B5E" w:rsidRDefault="002A73D5" w:rsidP="00163530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3600" w:type="dxa"/>
          </w:tcPr>
          <w:p w14:paraId="6D86BC9A" w14:textId="6F31861F" w:rsidR="00395550" w:rsidRPr="00B73B5E" w:rsidRDefault="00395550" w:rsidP="00D35EAE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Lisa Setterlund</w:t>
            </w:r>
          </w:p>
        </w:tc>
        <w:tc>
          <w:tcPr>
            <w:tcW w:w="540" w:type="dxa"/>
          </w:tcPr>
          <w:p w14:paraId="64FE544F" w14:textId="6AB30CDC" w:rsidR="00395550" w:rsidRPr="00B73B5E" w:rsidRDefault="002A73D5" w:rsidP="002A6F1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4680" w:type="dxa"/>
          </w:tcPr>
          <w:p w14:paraId="0BF537FD" w14:textId="5FBFDF40" w:rsidR="00395550" w:rsidRPr="00B73B5E" w:rsidRDefault="002A73D5" w:rsidP="002A73D5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See attached list of others attending</w:t>
            </w:r>
          </w:p>
        </w:tc>
      </w:tr>
      <w:tr w:rsidR="00395550" w:rsidRPr="00B73B5E" w14:paraId="5D2BC347" w14:textId="77777777">
        <w:tc>
          <w:tcPr>
            <w:tcW w:w="468" w:type="dxa"/>
          </w:tcPr>
          <w:p w14:paraId="6466EAC7" w14:textId="1C953FBA" w:rsidR="00395550" w:rsidRPr="00B73B5E" w:rsidRDefault="00395550" w:rsidP="00163530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0" w:type="dxa"/>
          </w:tcPr>
          <w:p w14:paraId="5B49AE81" w14:textId="59F342E7" w:rsidR="00395550" w:rsidRPr="00B73B5E" w:rsidRDefault="00395550" w:rsidP="00163530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  <w:r w:rsidRPr="00B73B5E">
              <w:rPr>
                <w:rFonts w:ascii="Times New Roman" w:hAnsi="Times New Roman"/>
                <w:color w:val="000000"/>
                <w:szCs w:val="24"/>
              </w:rPr>
              <w:t>Sonya Zuker</w:t>
            </w:r>
          </w:p>
        </w:tc>
        <w:tc>
          <w:tcPr>
            <w:tcW w:w="540" w:type="dxa"/>
          </w:tcPr>
          <w:p w14:paraId="34B87F61" w14:textId="77777777" w:rsidR="00395550" w:rsidRPr="00B73B5E" w:rsidRDefault="00395550" w:rsidP="002A6F1A">
            <w:pPr>
              <w:keepNext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80" w:type="dxa"/>
          </w:tcPr>
          <w:p w14:paraId="24FB7106" w14:textId="77777777" w:rsidR="00395550" w:rsidRPr="00B73B5E" w:rsidRDefault="00395550" w:rsidP="002A6F1A">
            <w:pPr>
              <w:keepNext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2EF5B4C" w14:textId="77777777" w:rsidR="001F07D6" w:rsidRPr="00B73B5E" w:rsidRDefault="001F07D6" w:rsidP="001F07D6">
      <w:pPr>
        <w:rPr>
          <w:rFonts w:ascii="Times New Roman" w:hAnsi="Times New Roman"/>
          <w:color w:val="000000"/>
          <w:szCs w:val="24"/>
        </w:rPr>
      </w:pPr>
    </w:p>
    <w:p w14:paraId="638E7103" w14:textId="0366AE34" w:rsidR="00DB34F6" w:rsidRPr="00B73B5E" w:rsidRDefault="00266E91" w:rsidP="00DB34F6">
      <w:pPr>
        <w:rPr>
          <w:rFonts w:ascii="Times New Roman" w:hAnsi="Times New Roman"/>
          <w:b/>
          <w:color w:val="000000"/>
          <w:szCs w:val="24"/>
        </w:rPr>
      </w:pPr>
      <w:r w:rsidRPr="00B73B5E">
        <w:rPr>
          <w:rFonts w:ascii="Times New Roman" w:hAnsi="Times New Roman"/>
          <w:b/>
          <w:color w:val="000000"/>
          <w:szCs w:val="24"/>
        </w:rPr>
        <w:t xml:space="preserve">The next </w:t>
      </w:r>
      <w:r w:rsidR="006541D5" w:rsidRPr="00B73B5E">
        <w:rPr>
          <w:rFonts w:ascii="Times New Roman" w:hAnsi="Times New Roman"/>
          <w:b/>
          <w:color w:val="000000"/>
          <w:szCs w:val="24"/>
        </w:rPr>
        <w:t xml:space="preserve">regular </w:t>
      </w:r>
      <w:r w:rsidRPr="00B73B5E">
        <w:rPr>
          <w:rFonts w:ascii="Times New Roman" w:hAnsi="Times New Roman"/>
          <w:b/>
          <w:color w:val="000000"/>
          <w:szCs w:val="24"/>
        </w:rPr>
        <w:t xml:space="preserve">meeting of the </w:t>
      </w:r>
      <w:r w:rsidR="00DB34F6" w:rsidRPr="00B73B5E">
        <w:rPr>
          <w:rFonts w:ascii="Times New Roman" w:hAnsi="Times New Roman"/>
          <w:b/>
          <w:color w:val="000000"/>
          <w:szCs w:val="24"/>
        </w:rPr>
        <w:t xml:space="preserve">Matoska International </w:t>
      </w:r>
      <w:r w:rsidRPr="00B73B5E">
        <w:rPr>
          <w:rFonts w:ascii="Times New Roman" w:hAnsi="Times New Roman"/>
          <w:b/>
          <w:color w:val="000000"/>
          <w:szCs w:val="24"/>
        </w:rPr>
        <w:t>P</w:t>
      </w:r>
      <w:r w:rsidR="007058FE">
        <w:rPr>
          <w:rFonts w:ascii="Times New Roman" w:hAnsi="Times New Roman"/>
          <w:b/>
          <w:color w:val="000000"/>
          <w:szCs w:val="24"/>
        </w:rPr>
        <w:t xml:space="preserve">TO </w:t>
      </w:r>
      <w:r w:rsidR="007C2981" w:rsidRPr="00B73B5E">
        <w:rPr>
          <w:rFonts w:ascii="Times New Roman" w:hAnsi="Times New Roman"/>
          <w:b/>
          <w:color w:val="000000"/>
          <w:szCs w:val="24"/>
        </w:rPr>
        <w:t xml:space="preserve">board </w:t>
      </w:r>
      <w:r w:rsidRPr="00B73B5E">
        <w:rPr>
          <w:rFonts w:ascii="Times New Roman" w:hAnsi="Times New Roman"/>
          <w:b/>
          <w:color w:val="000000"/>
          <w:szCs w:val="24"/>
        </w:rPr>
        <w:t xml:space="preserve">will be held </w:t>
      </w:r>
      <w:r w:rsidR="005E39B2">
        <w:rPr>
          <w:rFonts w:ascii="Times New Roman" w:hAnsi="Times New Roman"/>
          <w:b/>
          <w:color w:val="000000"/>
          <w:szCs w:val="24"/>
        </w:rPr>
        <w:t xml:space="preserve">on Tuesday, </w:t>
      </w:r>
      <w:r w:rsidR="002A73D5">
        <w:rPr>
          <w:rFonts w:ascii="Times New Roman" w:hAnsi="Times New Roman"/>
          <w:b/>
          <w:color w:val="000000"/>
          <w:szCs w:val="24"/>
        </w:rPr>
        <w:t>March</w:t>
      </w:r>
      <w:r w:rsidR="005E39B2">
        <w:rPr>
          <w:rFonts w:ascii="Times New Roman" w:hAnsi="Times New Roman"/>
          <w:b/>
          <w:color w:val="000000"/>
          <w:szCs w:val="24"/>
        </w:rPr>
        <w:t xml:space="preserve"> </w:t>
      </w:r>
      <w:r w:rsidR="00A3110C">
        <w:rPr>
          <w:rFonts w:ascii="Times New Roman" w:hAnsi="Times New Roman"/>
          <w:b/>
          <w:color w:val="000000"/>
          <w:szCs w:val="24"/>
        </w:rPr>
        <w:t>8</w:t>
      </w:r>
      <w:r w:rsidR="005E39B2" w:rsidRPr="005E39B2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="005E39B2">
        <w:rPr>
          <w:rFonts w:ascii="Times New Roman" w:hAnsi="Times New Roman"/>
          <w:b/>
          <w:color w:val="000000"/>
          <w:szCs w:val="24"/>
        </w:rPr>
        <w:t xml:space="preserve"> </w:t>
      </w:r>
      <w:r w:rsidR="007058FE">
        <w:rPr>
          <w:rFonts w:ascii="Times New Roman" w:hAnsi="Times New Roman"/>
          <w:b/>
          <w:color w:val="000000"/>
          <w:szCs w:val="24"/>
        </w:rPr>
        <w:t xml:space="preserve">at </w:t>
      </w:r>
      <w:r w:rsidR="003429EA">
        <w:rPr>
          <w:rFonts w:ascii="Times New Roman" w:hAnsi="Times New Roman"/>
          <w:b/>
          <w:color w:val="000000"/>
          <w:szCs w:val="24"/>
        </w:rPr>
        <w:t>6:30 PM</w:t>
      </w:r>
      <w:r w:rsidR="005E39B2">
        <w:rPr>
          <w:rFonts w:ascii="Times New Roman" w:hAnsi="Times New Roman"/>
          <w:b/>
          <w:color w:val="000000"/>
          <w:szCs w:val="24"/>
        </w:rPr>
        <w:t xml:space="preserve"> in the school’s media center.  </w:t>
      </w:r>
      <w:r w:rsidR="00DB34F6" w:rsidRPr="00B73B5E">
        <w:rPr>
          <w:rFonts w:ascii="Times New Roman" w:hAnsi="Times New Roman"/>
          <w:b/>
          <w:color w:val="000000"/>
          <w:szCs w:val="24"/>
        </w:rPr>
        <w:t>All are welcome to attend.</w:t>
      </w:r>
    </w:p>
    <w:p w14:paraId="6A926A69" w14:textId="77777777" w:rsidR="00DB34F6" w:rsidRPr="00B73B5E" w:rsidRDefault="00DB34F6">
      <w:pPr>
        <w:rPr>
          <w:rFonts w:ascii="Times New Roman" w:hAnsi="Times New Roman"/>
          <w:b/>
          <w:color w:val="000000"/>
          <w:szCs w:val="24"/>
        </w:rPr>
      </w:pPr>
    </w:p>
    <w:p w14:paraId="0E0934AF" w14:textId="77777777" w:rsidR="000F04FF" w:rsidRDefault="00DB34F6">
      <w:pPr>
        <w:rPr>
          <w:rFonts w:ascii="Times New Roman" w:hAnsi="Times New Roman"/>
          <w:b/>
          <w:color w:val="000000"/>
          <w:szCs w:val="24"/>
        </w:rPr>
      </w:pPr>
      <w:r w:rsidRPr="00B73B5E">
        <w:rPr>
          <w:rFonts w:ascii="Times New Roman" w:hAnsi="Times New Roman"/>
          <w:b/>
          <w:color w:val="000000"/>
          <w:szCs w:val="24"/>
        </w:rPr>
        <w:t xml:space="preserve">Please visit our </w:t>
      </w:r>
      <w:r w:rsidR="006F3E96" w:rsidRPr="00B73B5E">
        <w:rPr>
          <w:rFonts w:ascii="Times New Roman" w:hAnsi="Times New Roman"/>
          <w:b/>
          <w:color w:val="000000"/>
          <w:szCs w:val="24"/>
        </w:rPr>
        <w:t xml:space="preserve">website at </w:t>
      </w:r>
      <w:hyperlink r:id="rId8" w:history="1">
        <w:r w:rsidR="00EF102C" w:rsidRPr="00B73B5E">
          <w:rPr>
            <w:rStyle w:val="Hyperlink"/>
            <w:rFonts w:ascii="Times New Roman" w:hAnsi="Times New Roman"/>
            <w:b/>
            <w:color w:val="000000"/>
            <w:szCs w:val="24"/>
          </w:rPr>
          <w:t>www.matoskaparents.weebly.com</w:t>
        </w:r>
      </w:hyperlink>
      <w:r w:rsidR="00EF102C" w:rsidRPr="00B73B5E">
        <w:rPr>
          <w:rFonts w:ascii="Times New Roman" w:hAnsi="Times New Roman"/>
          <w:b/>
          <w:color w:val="000000"/>
          <w:szCs w:val="24"/>
        </w:rPr>
        <w:t xml:space="preserve">, </w:t>
      </w:r>
      <w:r w:rsidRPr="00B73B5E">
        <w:rPr>
          <w:rFonts w:ascii="Times New Roman" w:hAnsi="Times New Roman"/>
          <w:b/>
          <w:color w:val="000000"/>
          <w:szCs w:val="24"/>
        </w:rPr>
        <w:t>for meeting minutes, agendas, and more.</w:t>
      </w:r>
    </w:p>
    <w:p w14:paraId="145BD2F5" w14:textId="77777777" w:rsidR="002A73D5" w:rsidRDefault="002A73D5">
      <w:pPr>
        <w:rPr>
          <w:rFonts w:ascii="Times New Roman" w:hAnsi="Times New Roman"/>
          <w:b/>
          <w:color w:val="000000"/>
          <w:szCs w:val="24"/>
        </w:rPr>
      </w:pPr>
    </w:p>
    <w:p w14:paraId="21B8CD48" w14:textId="77777777" w:rsidR="002A73D5" w:rsidRDefault="002A73D5">
      <w:pPr>
        <w:rPr>
          <w:rFonts w:ascii="Times New Roman" w:hAnsi="Times New Roman"/>
          <w:b/>
          <w:color w:val="000000"/>
          <w:szCs w:val="24"/>
        </w:rPr>
      </w:pPr>
    </w:p>
    <w:p w14:paraId="49A8198C" w14:textId="77777777" w:rsidR="002A73D5" w:rsidRDefault="002A73D5">
      <w:pPr>
        <w:rPr>
          <w:rFonts w:ascii="Times New Roman" w:hAnsi="Times New Roman"/>
          <w:b/>
          <w:color w:val="000000"/>
          <w:szCs w:val="24"/>
        </w:rPr>
      </w:pPr>
    </w:p>
    <w:p w14:paraId="50E8FA42" w14:textId="77777777" w:rsidR="002A73D5" w:rsidRDefault="002A73D5">
      <w:pPr>
        <w:rPr>
          <w:rFonts w:ascii="Times New Roman" w:hAnsi="Times New Roman"/>
          <w:b/>
          <w:color w:val="000000"/>
          <w:szCs w:val="24"/>
        </w:rPr>
      </w:pPr>
    </w:p>
    <w:p w14:paraId="14D58D1F" w14:textId="1B8D860C" w:rsidR="002A73D5" w:rsidRDefault="002A73D5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Parents in attendance at Feb. 12 meeting (only those who signed in are listed)</w:t>
      </w:r>
    </w:p>
    <w:p w14:paraId="1F5C2CF0" w14:textId="38689136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Jim Morrison</w:t>
      </w:r>
    </w:p>
    <w:p w14:paraId="2E34BDF8" w14:textId="373CBBFB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Christine Morrison</w:t>
      </w:r>
    </w:p>
    <w:p w14:paraId="3004693F" w14:textId="139C0D8A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Heather Gysbers</w:t>
      </w:r>
    </w:p>
    <w:p w14:paraId="720137E0" w14:textId="14EDA3A8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Ben Butters (parent and PE staff)</w:t>
      </w:r>
    </w:p>
    <w:p w14:paraId="09BC3077" w14:textId="14D21F1B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Alisha Jasinski</w:t>
      </w:r>
    </w:p>
    <w:p w14:paraId="7BAC1C99" w14:textId="0B584EAC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Cris Davis</w:t>
      </w:r>
    </w:p>
    <w:p w14:paraId="5C001CA8" w14:textId="7B0F9665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Tammi Roach</w:t>
      </w:r>
    </w:p>
    <w:p w14:paraId="55CED6B4" w14:textId="2E45ADBB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Sarah Tripple</w:t>
      </w:r>
    </w:p>
    <w:p w14:paraId="2009AD2F" w14:textId="5FF91337" w:rsid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Chad Grunewald</w:t>
      </w:r>
    </w:p>
    <w:p w14:paraId="4226A79D" w14:textId="77777777" w:rsidR="002A73D5" w:rsidRDefault="002A73D5">
      <w:pPr>
        <w:rPr>
          <w:rFonts w:ascii="Times New Roman" w:hAnsi="Times New Roman"/>
          <w:color w:val="000000"/>
          <w:szCs w:val="24"/>
        </w:rPr>
      </w:pPr>
    </w:p>
    <w:p w14:paraId="7163155F" w14:textId="0EBE99E4" w:rsidR="002A73D5" w:rsidRPr="002A73D5" w:rsidRDefault="002A73D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Student Action Team members: Kylee Walton, Bella Butters, Shea Raeburn</w:t>
      </w:r>
    </w:p>
    <w:sectPr w:rsidR="002A73D5" w:rsidRPr="002A73D5" w:rsidSect="000A2D52">
      <w:headerReference w:type="default" r:id="rId9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8B92" w14:textId="77777777" w:rsidR="0053207B" w:rsidRDefault="0053207B">
      <w:r>
        <w:separator/>
      </w:r>
    </w:p>
  </w:endnote>
  <w:endnote w:type="continuationSeparator" w:id="0">
    <w:p w14:paraId="456D67CB" w14:textId="77777777" w:rsidR="0053207B" w:rsidRDefault="005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D5C6" w14:textId="77777777" w:rsidR="0053207B" w:rsidRDefault="0053207B">
      <w:r>
        <w:separator/>
      </w:r>
    </w:p>
  </w:footnote>
  <w:footnote w:type="continuationSeparator" w:id="0">
    <w:p w14:paraId="2C424CED" w14:textId="77777777" w:rsidR="0053207B" w:rsidRDefault="0053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94F5" w14:textId="77777777" w:rsidR="002A73D5" w:rsidRDefault="002A73D5">
    <w:pPr>
      <w:pStyle w:val="Header"/>
    </w:pPr>
    <w:r>
      <w:rPr>
        <w:b/>
      </w:rPr>
      <w:t>DRAFT: Subject to approval by the MIPTO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A9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34EF8"/>
    <w:multiLevelType w:val="hybridMultilevel"/>
    <w:tmpl w:val="858E04EE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21F7B"/>
    <w:multiLevelType w:val="hybridMultilevel"/>
    <w:tmpl w:val="DDEC6910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F0047"/>
    <w:multiLevelType w:val="hybridMultilevel"/>
    <w:tmpl w:val="BB1A6894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32C7F"/>
    <w:multiLevelType w:val="hybridMultilevel"/>
    <w:tmpl w:val="5B8A54A2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A5D7F"/>
    <w:multiLevelType w:val="hybridMultilevel"/>
    <w:tmpl w:val="36F6C482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F798C"/>
    <w:multiLevelType w:val="hybridMultilevel"/>
    <w:tmpl w:val="0AF0F8CE"/>
    <w:lvl w:ilvl="0" w:tplc="E5F6DD64">
      <w:start w:val="1"/>
      <w:numFmt w:val="bullet"/>
      <w:pStyle w:val="Agenda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9C7088"/>
    <w:multiLevelType w:val="hybridMultilevel"/>
    <w:tmpl w:val="CBA4E50C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311C8"/>
    <w:multiLevelType w:val="hybridMultilevel"/>
    <w:tmpl w:val="942248B6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C0C74"/>
    <w:multiLevelType w:val="hybridMultilevel"/>
    <w:tmpl w:val="BE9847F4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B7FDD"/>
    <w:multiLevelType w:val="hybridMultilevel"/>
    <w:tmpl w:val="32C29128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91F72"/>
    <w:multiLevelType w:val="hybridMultilevel"/>
    <w:tmpl w:val="0D026AD6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1684E"/>
    <w:multiLevelType w:val="hybridMultilevel"/>
    <w:tmpl w:val="90881802"/>
    <w:lvl w:ilvl="0" w:tplc="C684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D6"/>
    <w:rsid w:val="00002A9F"/>
    <w:rsid w:val="000052E0"/>
    <w:rsid w:val="00005E35"/>
    <w:rsid w:val="00007BA2"/>
    <w:rsid w:val="0001392B"/>
    <w:rsid w:val="00015A43"/>
    <w:rsid w:val="00023C42"/>
    <w:rsid w:val="00024DA4"/>
    <w:rsid w:val="00025372"/>
    <w:rsid w:val="00030171"/>
    <w:rsid w:val="00035F23"/>
    <w:rsid w:val="00041809"/>
    <w:rsid w:val="00041AA7"/>
    <w:rsid w:val="00041D88"/>
    <w:rsid w:val="0004296D"/>
    <w:rsid w:val="00045030"/>
    <w:rsid w:val="0004522D"/>
    <w:rsid w:val="00045255"/>
    <w:rsid w:val="00045A63"/>
    <w:rsid w:val="00045F0E"/>
    <w:rsid w:val="00046FF9"/>
    <w:rsid w:val="0005482A"/>
    <w:rsid w:val="00055FED"/>
    <w:rsid w:val="000721BC"/>
    <w:rsid w:val="0007249C"/>
    <w:rsid w:val="000724A7"/>
    <w:rsid w:val="0007310A"/>
    <w:rsid w:val="00073A85"/>
    <w:rsid w:val="00073C2C"/>
    <w:rsid w:val="00074503"/>
    <w:rsid w:val="000750D2"/>
    <w:rsid w:val="00076629"/>
    <w:rsid w:val="00077E29"/>
    <w:rsid w:val="00092D8B"/>
    <w:rsid w:val="00093B95"/>
    <w:rsid w:val="00096262"/>
    <w:rsid w:val="00097799"/>
    <w:rsid w:val="000A2369"/>
    <w:rsid w:val="000A2D52"/>
    <w:rsid w:val="000B18E3"/>
    <w:rsid w:val="000B4587"/>
    <w:rsid w:val="000B4E39"/>
    <w:rsid w:val="000C051E"/>
    <w:rsid w:val="000C182D"/>
    <w:rsid w:val="000D1D6F"/>
    <w:rsid w:val="000E0AE1"/>
    <w:rsid w:val="000E1311"/>
    <w:rsid w:val="000E3410"/>
    <w:rsid w:val="000E5652"/>
    <w:rsid w:val="000E6D8F"/>
    <w:rsid w:val="000E6E4B"/>
    <w:rsid w:val="000F04FF"/>
    <w:rsid w:val="000F3603"/>
    <w:rsid w:val="000F3DD2"/>
    <w:rsid w:val="000F3F12"/>
    <w:rsid w:val="000F5DBF"/>
    <w:rsid w:val="000F6C9C"/>
    <w:rsid w:val="001015F5"/>
    <w:rsid w:val="001023F2"/>
    <w:rsid w:val="00102D58"/>
    <w:rsid w:val="001057D9"/>
    <w:rsid w:val="0010683E"/>
    <w:rsid w:val="0011547C"/>
    <w:rsid w:val="00115E09"/>
    <w:rsid w:val="00117135"/>
    <w:rsid w:val="001213B9"/>
    <w:rsid w:val="00121B5B"/>
    <w:rsid w:val="00121E1F"/>
    <w:rsid w:val="00122A6E"/>
    <w:rsid w:val="001246C3"/>
    <w:rsid w:val="00130668"/>
    <w:rsid w:val="001307A9"/>
    <w:rsid w:val="00131082"/>
    <w:rsid w:val="00133AF4"/>
    <w:rsid w:val="00134289"/>
    <w:rsid w:val="00134D8A"/>
    <w:rsid w:val="00136BE3"/>
    <w:rsid w:val="00143D38"/>
    <w:rsid w:val="0014456B"/>
    <w:rsid w:val="00144634"/>
    <w:rsid w:val="00145778"/>
    <w:rsid w:val="00153D8E"/>
    <w:rsid w:val="00154A86"/>
    <w:rsid w:val="00155589"/>
    <w:rsid w:val="00163530"/>
    <w:rsid w:val="0016430A"/>
    <w:rsid w:val="00166FC1"/>
    <w:rsid w:val="0016700A"/>
    <w:rsid w:val="00172E72"/>
    <w:rsid w:val="00173575"/>
    <w:rsid w:val="001740C5"/>
    <w:rsid w:val="0017660A"/>
    <w:rsid w:val="001770F9"/>
    <w:rsid w:val="00177B84"/>
    <w:rsid w:val="00181008"/>
    <w:rsid w:val="0018645A"/>
    <w:rsid w:val="00186BFD"/>
    <w:rsid w:val="00186F38"/>
    <w:rsid w:val="001879DD"/>
    <w:rsid w:val="00191B66"/>
    <w:rsid w:val="001A003B"/>
    <w:rsid w:val="001A1AE4"/>
    <w:rsid w:val="001A2A9F"/>
    <w:rsid w:val="001A5FC7"/>
    <w:rsid w:val="001A7F23"/>
    <w:rsid w:val="001B1569"/>
    <w:rsid w:val="001B3D3D"/>
    <w:rsid w:val="001C143E"/>
    <w:rsid w:val="001C3565"/>
    <w:rsid w:val="001C4E29"/>
    <w:rsid w:val="001C77A2"/>
    <w:rsid w:val="001D27B1"/>
    <w:rsid w:val="001D326F"/>
    <w:rsid w:val="001D351A"/>
    <w:rsid w:val="001D3621"/>
    <w:rsid w:val="001E1055"/>
    <w:rsid w:val="001E2902"/>
    <w:rsid w:val="001E78A3"/>
    <w:rsid w:val="001E7C6A"/>
    <w:rsid w:val="001F0048"/>
    <w:rsid w:val="001F07D6"/>
    <w:rsid w:val="001F2689"/>
    <w:rsid w:val="001F5B07"/>
    <w:rsid w:val="0020115F"/>
    <w:rsid w:val="00204B37"/>
    <w:rsid w:val="00205BDD"/>
    <w:rsid w:val="00207BB6"/>
    <w:rsid w:val="00210B8E"/>
    <w:rsid w:val="00212BFC"/>
    <w:rsid w:val="002144B5"/>
    <w:rsid w:val="00214FA0"/>
    <w:rsid w:val="002161B2"/>
    <w:rsid w:val="0022009E"/>
    <w:rsid w:val="00225529"/>
    <w:rsid w:val="002259E5"/>
    <w:rsid w:val="002260F6"/>
    <w:rsid w:val="002266C3"/>
    <w:rsid w:val="002268D1"/>
    <w:rsid w:val="00227391"/>
    <w:rsid w:val="00227919"/>
    <w:rsid w:val="00236F2D"/>
    <w:rsid w:val="00237885"/>
    <w:rsid w:val="002477BB"/>
    <w:rsid w:val="00252036"/>
    <w:rsid w:val="0025776B"/>
    <w:rsid w:val="0026373F"/>
    <w:rsid w:val="00266E91"/>
    <w:rsid w:val="00267B64"/>
    <w:rsid w:val="00270C63"/>
    <w:rsid w:val="002745BB"/>
    <w:rsid w:val="002901A4"/>
    <w:rsid w:val="00290587"/>
    <w:rsid w:val="0029136D"/>
    <w:rsid w:val="00292EF3"/>
    <w:rsid w:val="0029428D"/>
    <w:rsid w:val="00296564"/>
    <w:rsid w:val="00296732"/>
    <w:rsid w:val="002A0C30"/>
    <w:rsid w:val="002A4AA7"/>
    <w:rsid w:val="002A5DF6"/>
    <w:rsid w:val="002A69C5"/>
    <w:rsid w:val="002A6F1A"/>
    <w:rsid w:val="002A73D5"/>
    <w:rsid w:val="002B14BF"/>
    <w:rsid w:val="002B3895"/>
    <w:rsid w:val="002B6C28"/>
    <w:rsid w:val="002D0F60"/>
    <w:rsid w:val="002D12CC"/>
    <w:rsid w:val="002D6647"/>
    <w:rsid w:val="002E1643"/>
    <w:rsid w:val="002E3C3E"/>
    <w:rsid w:val="002E58DE"/>
    <w:rsid w:val="002E76A8"/>
    <w:rsid w:val="002E778A"/>
    <w:rsid w:val="002F1920"/>
    <w:rsid w:val="002F2F73"/>
    <w:rsid w:val="002F5DEC"/>
    <w:rsid w:val="002F71C2"/>
    <w:rsid w:val="002F7EC4"/>
    <w:rsid w:val="003012FE"/>
    <w:rsid w:val="00301455"/>
    <w:rsid w:val="00303369"/>
    <w:rsid w:val="0030461C"/>
    <w:rsid w:val="003050FA"/>
    <w:rsid w:val="0030729A"/>
    <w:rsid w:val="00307DB5"/>
    <w:rsid w:val="00312CCC"/>
    <w:rsid w:val="0031689B"/>
    <w:rsid w:val="003200F2"/>
    <w:rsid w:val="00322691"/>
    <w:rsid w:val="003249E2"/>
    <w:rsid w:val="00326E81"/>
    <w:rsid w:val="003313DD"/>
    <w:rsid w:val="00331A79"/>
    <w:rsid w:val="00331C4E"/>
    <w:rsid w:val="003358FE"/>
    <w:rsid w:val="003429EA"/>
    <w:rsid w:val="003438E0"/>
    <w:rsid w:val="003501C5"/>
    <w:rsid w:val="00355848"/>
    <w:rsid w:val="003560E0"/>
    <w:rsid w:val="0035635F"/>
    <w:rsid w:val="0035762C"/>
    <w:rsid w:val="00357C65"/>
    <w:rsid w:val="0036133B"/>
    <w:rsid w:val="00370BE3"/>
    <w:rsid w:val="003714D9"/>
    <w:rsid w:val="00372A97"/>
    <w:rsid w:val="0037470F"/>
    <w:rsid w:val="00377AD8"/>
    <w:rsid w:val="00380824"/>
    <w:rsid w:val="00380835"/>
    <w:rsid w:val="00384BB8"/>
    <w:rsid w:val="00384E8F"/>
    <w:rsid w:val="00384E94"/>
    <w:rsid w:val="00386518"/>
    <w:rsid w:val="00387E5E"/>
    <w:rsid w:val="00395550"/>
    <w:rsid w:val="00396689"/>
    <w:rsid w:val="00397440"/>
    <w:rsid w:val="003A23FA"/>
    <w:rsid w:val="003A2636"/>
    <w:rsid w:val="003A5D73"/>
    <w:rsid w:val="003A7AA7"/>
    <w:rsid w:val="003B5F8F"/>
    <w:rsid w:val="003C11B2"/>
    <w:rsid w:val="003C39B8"/>
    <w:rsid w:val="003C3B5B"/>
    <w:rsid w:val="003D214A"/>
    <w:rsid w:val="003D45E5"/>
    <w:rsid w:val="003D52A1"/>
    <w:rsid w:val="003D5973"/>
    <w:rsid w:val="003D5F9C"/>
    <w:rsid w:val="003D6E22"/>
    <w:rsid w:val="003E11E0"/>
    <w:rsid w:val="003E2332"/>
    <w:rsid w:val="003E25E3"/>
    <w:rsid w:val="003E4806"/>
    <w:rsid w:val="003E5351"/>
    <w:rsid w:val="003E704A"/>
    <w:rsid w:val="003F16D5"/>
    <w:rsid w:val="003F44C3"/>
    <w:rsid w:val="003F71E4"/>
    <w:rsid w:val="004020B3"/>
    <w:rsid w:val="004055A5"/>
    <w:rsid w:val="004056A9"/>
    <w:rsid w:val="00412BC4"/>
    <w:rsid w:val="0041348A"/>
    <w:rsid w:val="004138DF"/>
    <w:rsid w:val="00417308"/>
    <w:rsid w:val="00420C22"/>
    <w:rsid w:val="0042385F"/>
    <w:rsid w:val="00426AF1"/>
    <w:rsid w:val="00426C1A"/>
    <w:rsid w:val="0042763B"/>
    <w:rsid w:val="00430D24"/>
    <w:rsid w:val="00431E4C"/>
    <w:rsid w:val="00432050"/>
    <w:rsid w:val="004329FD"/>
    <w:rsid w:val="004367D9"/>
    <w:rsid w:val="00443452"/>
    <w:rsid w:val="00446187"/>
    <w:rsid w:val="004525AD"/>
    <w:rsid w:val="00454016"/>
    <w:rsid w:val="00456133"/>
    <w:rsid w:val="00456ACD"/>
    <w:rsid w:val="00456ECC"/>
    <w:rsid w:val="00462773"/>
    <w:rsid w:val="004633BE"/>
    <w:rsid w:val="0046684B"/>
    <w:rsid w:val="00471AC4"/>
    <w:rsid w:val="00475A41"/>
    <w:rsid w:val="004824FF"/>
    <w:rsid w:val="00482724"/>
    <w:rsid w:val="00490CE6"/>
    <w:rsid w:val="00492899"/>
    <w:rsid w:val="00494C66"/>
    <w:rsid w:val="00495BCB"/>
    <w:rsid w:val="00497BD3"/>
    <w:rsid w:val="004A04DB"/>
    <w:rsid w:val="004A2466"/>
    <w:rsid w:val="004A52A5"/>
    <w:rsid w:val="004A775D"/>
    <w:rsid w:val="004A7AB1"/>
    <w:rsid w:val="004B2DD9"/>
    <w:rsid w:val="004B53BE"/>
    <w:rsid w:val="004B6F39"/>
    <w:rsid w:val="004B7F2A"/>
    <w:rsid w:val="004C274C"/>
    <w:rsid w:val="004C5422"/>
    <w:rsid w:val="004C6924"/>
    <w:rsid w:val="004C789E"/>
    <w:rsid w:val="004D46D5"/>
    <w:rsid w:val="004D4B64"/>
    <w:rsid w:val="004D51E5"/>
    <w:rsid w:val="004D6BEC"/>
    <w:rsid w:val="004D6D57"/>
    <w:rsid w:val="004E1F5F"/>
    <w:rsid w:val="004E26A2"/>
    <w:rsid w:val="004E2DD0"/>
    <w:rsid w:val="004F09FA"/>
    <w:rsid w:val="004F256A"/>
    <w:rsid w:val="004F4CFD"/>
    <w:rsid w:val="004F667C"/>
    <w:rsid w:val="004F757E"/>
    <w:rsid w:val="0050311C"/>
    <w:rsid w:val="0050554D"/>
    <w:rsid w:val="005056CE"/>
    <w:rsid w:val="00505AB8"/>
    <w:rsid w:val="00505BED"/>
    <w:rsid w:val="00512016"/>
    <w:rsid w:val="005203A3"/>
    <w:rsid w:val="00521CD1"/>
    <w:rsid w:val="0052584E"/>
    <w:rsid w:val="005309D8"/>
    <w:rsid w:val="00531032"/>
    <w:rsid w:val="0053207B"/>
    <w:rsid w:val="0053389B"/>
    <w:rsid w:val="00533FA3"/>
    <w:rsid w:val="0053401E"/>
    <w:rsid w:val="00536464"/>
    <w:rsid w:val="00536795"/>
    <w:rsid w:val="00537455"/>
    <w:rsid w:val="005414F5"/>
    <w:rsid w:val="00543E76"/>
    <w:rsid w:val="00544294"/>
    <w:rsid w:val="00545035"/>
    <w:rsid w:val="0055603E"/>
    <w:rsid w:val="00560210"/>
    <w:rsid w:val="00562207"/>
    <w:rsid w:val="00566B64"/>
    <w:rsid w:val="0057133F"/>
    <w:rsid w:val="00574960"/>
    <w:rsid w:val="00585977"/>
    <w:rsid w:val="0058761B"/>
    <w:rsid w:val="005921C1"/>
    <w:rsid w:val="005937C4"/>
    <w:rsid w:val="00593AD0"/>
    <w:rsid w:val="00593C53"/>
    <w:rsid w:val="00595FA8"/>
    <w:rsid w:val="005A1B93"/>
    <w:rsid w:val="005A2D21"/>
    <w:rsid w:val="005B59F6"/>
    <w:rsid w:val="005C1669"/>
    <w:rsid w:val="005C52E9"/>
    <w:rsid w:val="005C5CAA"/>
    <w:rsid w:val="005D1762"/>
    <w:rsid w:val="005D29F1"/>
    <w:rsid w:val="005D5EFA"/>
    <w:rsid w:val="005D6E59"/>
    <w:rsid w:val="005E2ADF"/>
    <w:rsid w:val="005E39B2"/>
    <w:rsid w:val="005E39DF"/>
    <w:rsid w:val="005E47BB"/>
    <w:rsid w:val="005E5280"/>
    <w:rsid w:val="005E5422"/>
    <w:rsid w:val="005E7933"/>
    <w:rsid w:val="005E7934"/>
    <w:rsid w:val="005F0B5E"/>
    <w:rsid w:val="005F171A"/>
    <w:rsid w:val="005F2BFD"/>
    <w:rsid w:val="005F310A"/>
    <w:rsid w:val="005F3EAC"/>
    <w:rsid w:val="005F41D0"/>
    <w:rsid w:val="005F444D"/>
    <w:rsid w:val="005F475F"/>
    <w:rsid w:val="005F67E1"/>
    <w:rsid w:val="005F6F16"/>
    <w:rsid w:val="005F756A"/>
    <w:rsid w:val="00601238"/>
    <w:rsid w:val="0060154F"/>
    <w:rsid w:val="00601B8C"/>
    <w:rsid w:val="00601F69"/>
    <w:rsid w:val="00602E6C"/>
    <w:rsid w:val="006060D0"/>
    <w:rsid w:val="00611BC1"/>
    <w:rsid w:val="0061720E"/>
    <w:rsid w:val="00617B4D"/>
    <w:rsid w:val="0062270E"/>
    <w:rsid w:val="00622AD2"/>
    <w:rsid w:val="0062304C"/>
    <w:rsid w:val="006266EF"/>
    <w:rsid w:val="006332B7"/>
    <w:rsid w:val="00633B93"/>
    <w:rsid w:val="00636C96"/>
    <w:rsid w:val="00643304"/>
    <w:rsid w:val="0065128B"/>
    <w:rsid w:val="006541D5"/>
    <w:rsid w:val="006553BE"/>
    <w:rsid w:val="00656958"/>
    <w:rsid w:val="00663BE9"/>
    <w:rsid w:val="006643C2"/>
    <w:rsid w:val="006726CD"/>
    <w:rsid w:val="00674170"/>
    <w:rsid w:val="00674AE8"/>
    <w:rsid w:val="0068129E"/>
    <w:rsid w:val="0068183D"/>
    <w:rsid w:val="006819C2"/>
    <w:rsid w:val="006820DE"/>
    <w:rsid w:val="0068354B"/>
    <w:rsid w:val="00683C24"/>
    <w:rsid w:val="00686987"/>
    <w:rsid w:val="006878E5"/>
    <w:rsid w:val="00692D2F"/>
    <w:rsid w:val="00693AF7"/>
    <w:rsid w:val="00694B60"/>
    <w:rsid w:val="00696756"/>
    <w:rsid w:val="006A1D03"/>
    <w:rsid w:val="006A5DE8"/>
    <w:rsid w:val="006A683C"/>
    <w:rsid w:val="006A6FC7"/>
    <w:rsid w:val="006B26F2"/>
    <w:rsid w:val="006B4821"/>
    <w:rsid w:val="006B56AF"/>
    <w:rsid w:val="006B6D31"/>
    <w:rsid w:val="006C2DDE"/>
    <w:rsid w:val="006C31CC"/>
    <w:rsid w:val="006C3F1B"/>
    <w:rsid w:val="006C65C4"/>
    <w:rsid w:val="006D4255"/>
    <w:rsid w:val="006D5A97"/>
    <w:rsid w:val="006D65A2"/>
    <w:rsid w:val="006D6796"/>
    <w:rsid w:val="006D7738"/>
    <w:rsid w:val="006E09CF"/>
    <w:rsid w:val="006E3AE3"/>
    <w:rsid w:val="006E49D0"/>
    <w:rsid w:val="006E5D07"/>
    <w:rsid w:val="006E678C"/>
    <w:rsid w:val="006F3E96"/>
    <w:rsid w:val="006F44C7"/>
    <w:rsid w:val="006F62D1"/>
    <w:rsid w:val="006F6A54"/>
    <w:rsid w:val="006F7C60"/>
    <w:rsid w:val="00700FEB"/>
    <w:rsid w:val="007017E4"/>
    <w:rsid w:val="00702427"/>
    <w:rsid w:val="007043E0"/>
    <w:rsid w:val="007058FE"/>
    <w:rsid w:val="0071667A"/>
    <w:rsid w:val="007228B6"/>
    <w:rsid w:val="007255A9"/>
    <w:rsid w:val="0072592D"/>
    <w:rsid w:val="00726615"/>
    <w:rsid w:val="007276A7"/>
    <w:rsid w:val="007314C7"/>
    <w:rsid w:val="007316F9"/>
    <w:rsid w:val="00732656"/>
    <w:rsid w:val="00733B9B"/>
    <w:rsid w:val="00733BD5"/>
    <w:rsid w:val="007342C4"/>
    <w:rsid w:val="00737FD1"/>
    <w:rsid w:val="00744B9F"/>
    <w:rsid w:val="007466C6"/>
    <w:rsid w:val="00747327"/>
    <w:rsid w:val="0075020C"/>
    <w:rsid w:val="0075283A"/>
    <w:rsid w:val="0075417E"/>
    <w:rsid w:val="00754585"/>
    <w:rsid w:val="00754D2E"/>
    <w:rsid w:val="007554AE"/>
    <w:rsid w:val="00757792"/>
    <w:rsid w:val="00764A91"/>
    <w:rsid w:val="00766F19"/>
    <w:rsid w:val="00767CFC"/>
    <w:rsid w:val="007715B3"/>
    <w:rsid w:val="00775544"/>
    <w:rsid w:val="007762C7"/>
    <w:rsid w:val="007823A8"/>
    <w:rsid w:val="00786F1F"/>
    <w:rsid w:val="00793E9E"/>
    <w:rsid w:val="0079429F"/>
    <w:rsid w:val="007A5457"/>
    <w:rsid w:val="007B058C"/>
    <w:rsid w:val="007B5CF8"/>
    <w:rsid w:val="007B6331"/>
    <w:rsid w:val="007B650F"/>
    <w:rsid w:val="007B66A4"/>
    <w:rsid w:val="007C23BF"/>
    <w:rsid w:val="007C2981"/>
    <w:rsid w:val="007C3F5F"/>
    <w:rsid w:val="007C6D6F"/>
    <w:rsid w:val="007D74BA"/>
    <w:rsid w:val="007D7E34"/>
    <w:rsid w:val="007E0141"/>
    <w:rsid w:val="007E1342"/>
    <w:rsid w:val="007E4204"/>
    <w:rsid w:val="007E4A55"/>
    <w:rsid w:val="007F16E4"/>
    <w:rsid w:val="007F56B8"/>
    <w:rsid w:val="007F5A0E"/>
    <w:rsid w:val="007F6824"/>
    <w:rsid w:val="00803F90"/>
    <w:rsid w:val="008055C5"/>
    <w:rsid w:val="00810C81"/>
    <w:rsid w:val="0081123C"/>
    <w:rsid w:val="0081140F"/>
    <w:rsid w:val="008122D8"/>
    <w:rsid w:val="00812ADA"/>
    <w:rsid w:val="00814AD1"/>
    <w:rsid w:val="008166DF"/>
    <w:rsid w:val="0082122B"/>
    <w:rsid w:val="00822547"/>
    <w:rsid w:val="008229CA"/>
    <w:rsid w:val="00840E44"/>
    <w:rsid w:val="00842102"/>
    <w:rsid w:val="0084372B"/>
    <w:rsid w:val="00850F66"/>
    <w:rsid w:val="008513E3"/>
    <w:rsid w:val="008531F3"/>
    <w:rsid w:val="00853936"/>
    <w:rsid w:val="00853AD4"/>
    <w:rsid w:val="008540A9"/>
    <w:rsid w:val="00855941"/>
    <w:rsid w:val="0086071F"/>
    <w:rsid w:val="008644DB"/>
    <w:rsid w:val="00867CFF"/>
    <w:rsid w:val="00872D3D"/>
    <w:rsid w:val="00872E84"/>
    <w:rsid w:val="00882162"/>
    <w:rsid w:val="00882E37"/>
    <w:rsid w:val="0088503A"/>
    <w:rsid w:val="00886088"/>
    <w:rsid w:val="008918C3"/>
    <w:rsid w:val="00892485"/>
    <w:rsid w:val="00894F12"/>
    <w:rsid w:val="008954BE"/>
    <w:rsid w:val="00897FDF"/>
    <w:rsid w:val="008A03DD"/>
    <w:rsid w:val="008A3FA0"/>
    <w:rsid w:val="008A7828"/>
    <w:rsid w:val="008C38A3"/>
    <w:rsid w:val="008C3ADE"/>
    <w:rsid w:val="008C6BD2"/>
    <w:rsid w:val="008C6E52"/>
    <w:rsid w:val="008D054B"/>
    <w:rsid w:val="008D1C8D"/>
    <w:rsid w:val="008D53C4"/>
    <w:rsid w:val="008D59B4"/>
    <w:rsid w:val="008D72D5"/>
    <w:rsid w:val="008E13E8"/>
    <w:rsid w:val="008E33D3"/>
    <w:rsid w:val="008E475F"/>
    <w:rsid w:val="008E6C94"/>
    <w:rsid w:val="008F1F43"/>
    <w:rsid w:val="008F2C9E"/>
    <w:rsid w:val="008F3339"/>
    <w:rsid w:val="0090220D"/>
    <w:rsid w:val="00905DCE"/>
    <w:rsid w:val="0090612A"/>
    <w:rsid w:val="00907EEF"/>
    <w:rsid w:val="009141DF"/>
    <w:rsid w:val="00916BA4"/>
    <w:rsid w:val="00917432"/>
    <w:rsid w:val="00917DB9"/>
    <w:rsid w:val="0092033A"/>
    <w:rsid w:val="0092330E"/>
    <w:rsid w:val="00923931"/>
    <w:rsid w:val="00924B35"/>
    <w:rsid w:val="00925019"/>
    <w:rsid w:val="00925EDC"/>
    <w:rsid w:val="0094319D"/>
    <w:rsid w:val="00944217"/>
    <w:rsid w:val="00946543"/>
    <w:rsid w:val="009509EB"/>
    <w:rsid w:val="009611D6"/>
    <w:rsid w:val="00961375"/>
    <w:rsid w:val="00964D3F"/>
    <w:rsid w:val="009661EA"/>
    <w:rsid w:val="009700FB"/>
    <w:rsid w:val="0097345B"/>
    <w:rsid w:val="00983C6B"/>
    <w:rsid w:val="0098406B"/>
    <w:rsid w:val="00996AB4"/>
    <w:rsid w:val="00997147"/>
    <w:rsid w:val="009A1D72"/>
    <w:rsid w:val="009A7285"/>
    <w:rsid w:val="009A78A5"/>
    <w:rsid w:val="009B2A9C"/>
    <w:rsid w:val="009B3A87"/>
    <w:rsid w:val="009B434D"/>
    <w:rsid w:val="009B44B8"/>
    <w:rsid w:val="009C0934"/>
    <w:rsid w:val="009C1380"/>
    <w:rsid w:val="009C18B7"/>
    <w:rsid w:val="009C1D2B"/>
    <w:rsid w:val="009C4EE7"/>
    <w:rsid w:val="009C5311"/>
    <w:rsid w:val="009D1BB3"/>
    <w:rsid w:val="009D4D9D"/>
    <w:rsid w:val="009D5479"/>
    <w:rsid w:val="009D56F3"/>
    <w:rsid w:val="009D7A50"/>
    <w:rsid w:val="009D7BB9"/>
    <w:rsid w:val="009E21D6"/>
    <w:rsid w:val="009E3DFB"/>
    <w:rsid w:val="009F0C0C"/>
    <w:rsid w:val="009F1467"/>
    <w:rsid w:val="009F28EB"/>
    <w:rsid w:val="009F6C24"/>
    <w:rsid w:val="00A012B5"/>
    <w:rsid w:val="00A01F2B"/>
    <w:rsid w:val="00A03D27"/>
    <w:rsid w:val="00A063C0"/>
    <w:rsid w:val="00A1087A"/>
    <w:rsid w:val="00A1658A"/>
    <w:rsid w:val="00A234B4"/>
    <w:rsid w:val="00A24796"/>
    <w:rsid w:val="00A25F99"/>
    <w:rsid w:val="00A26EAB"/>
    <w:rsid w:val="00A30A47"/>
    <w:rsid w:val="00A3110C"/>
    <w:rsid w:val="00A36708"/>
    <w:rsid w:val="00A42656"/>
    <w:rsid w:val="00A445B6"/>
    <w:rsid w:val="00A459B9"/>
    <w:rsid w:val="00A47264"/>
    <w:rsid w:val="00A47947"/>
    <w:rsid w:val="00A522C0"/>
    <w:rsid w:val="00A53E8F"/>
    <w:rsid w:val="00A54CFC"/>
    <w:rsid w:val="00A56430"/>
    <w:rsid w:val="00A61CD6"/>
    <w:rsid w:val="00A63510"/>
    <w:rsid w:val="00A71343"/>
    <w:rsid w:val="00A739C2"/>
    <w:rsid w:val="00A7415B"/>
    <w:rsid w:val="00A77338"/>
    <w:rsid w:val="00A82E3E"/>
    <w:rsid w:val="00A85EAF"/>
    <w:rsid w:val="00A9001C"/>
    <w:rsid w:val="00A91173"/>
    <w:rsid w:val="00A9153C"/>
    <w:rsid w:val="00A92739"/>
    <w:rsid w:val="00A9738C"/>
    <w:rsid w:val="00AA0C08"/>
    <w:rsid w:val="00AA451B"/>
    <w:rsid w:val="00AB127C"/>
    <w:rsid w:val="00AB1578"/>
    <w:rsid w:val="00AB221F"/>
    <w:rsid w:val="00AB392A"/>
    <w:rsid w:val="00AC1D98"/>
    <w:rsid w:val="00AD0772"/>
    <w:rsid w:val="00AD26BD"/>
    <w:rsid w:val="00AD55D7"/>
    <w:rsid w:val="00AE0803"/>
    <w:rsid w:val="00AE3369"/>
    <w:rsid w:val="00AF364C"/>
    <w:rsid w:val="00AF7BCC"/>
    <w:rsid w:val="00B001F5"/>
    <w:rsid w:val="00B03787"/>
    <w:rsid w:val="00B07CB3"/>
    <w:rsid w:val="00B10337"/>
    <w:rsid w:val="00B116BE"/>
    <w:rsid w:val="00B12B89"/>
    <w:rsid w:val="00B1408F"/>
    <w:rsid w:val="00B17C7A"/>
    <w:rsid w:val="00B20D8D"/>
    <w:rsid w:val="00B301A6"/>
    <w:rsid w:val="00B326AA"/>
    <w:rsid w:val="00B333E9"/>
    <w:rsid w:val="00B337FE"/>
    <w:rsid w:val="00B34FD7"/>
    <w:rsid w:val="00B35EB6"/>
    <w:rsid w:val="00B365C5"/>
    <w:rsid w:val="00B41CCB"/>
    <w:rsid w:val="00B41CE5"/>
    <w:rsid w:val="00B44194"/>
    <w:rsid w:val="00B45549"/>
    <w:rsid w:val="00B456E3"/>
    <w:rsid w:val="00B45AEA"/>
    <w:rsid w:val="00B50F73"/>
    <w:rsid w:val="00B5114A"/>
    <w:rsid w:val="00B51889"/>
    <w:rsid w:val="00B5588D"/>
    <w:rsid w:val="00B609D1"/>
    <w:rsid w:val="00B619E9"/>
    <w:rsid w:val="00B64927"/>
    <w:rsid w:val="00B66568"/>
    <w:rsid w:val="00B6685D"/>
    <w:rsid w:val="00B70D50"/>
    <w:rsid w:val="00B70FF9"/>
    <w:rsid w:val="00B73318"/>
    <w:rsid w:val="00B73B5E"/>
    <w:rsid w:val="00B743EA"/>
    <w:rsid w:val="00B76207"/>
    <w:rsid w:val="00B90841"/>
    <w:rsid w:val="00B91AC4"/>
    <w:rsid w:val="00B91C28"/>
    <w:rsid w:val="00B95E93"/>
    <w:rsid w:val="00B97B98"/>
    <w:rsid w:val="00BA1412"/>
    <w:rsid w:val="00BA1DA4"/>
    <w:rsid w:val="00BA58A5"/>
    <w:rsid w:val="00BA6CE1"/>
    <w:rsid w:val="00BA7686"/>
    <w:rsid w:val="00BA7B15"/>
    <w:rsid w:val="00BB15E3"/>
    <w:rsid w:val="00BB1990"/>
    <w:rsid w:val="00BC2283"/>
    <w:rsid w:val="00BC3B8D"/>
    <w:rsid w:val="00BC4244"/>
    <w:rsid w:val="00BC480F"/>
    <w:rsid w:val="00BC6500"/>
    <w:rsid w:val="00BC7DFC"/>
    <w:rsid w:val="00BD16A9"/>
    <w:rsid w:val="00BD2207"/>
    <w:rsid w:val="00BD3E2B"/>
    <w:rsid w:val="00BD4809"/>
    <w:rsid w:val="00BD6C07"/>
    <w:rsid w:val="00BD7C82"/>
    <w:rsid w:val="00BE1F09"/>
    <w:rsid w:val="00BE3F09"/>
    <w:rsid w:val="00BE45D2"/>
    <w:rsid w:val="00BE7724"/>
    <w:rsid w:val="00BF2EC0"/>
    <w:rsid w:val="00BF4A32"/>
    <w:rsid w:val="00BF6D2E"/>
    <w:rsid w:val="00C03ABB"/>
    <w:rsid w:val="00C05789"/>
    <w:rsid w:val="00C06DFF"/>
    <w:rsid w:val="00C10855"/>
    <w:rsid w:val="00C16686"/>
    <w:rsid w:val="00C167EB"/>
    <w:rsid w:val="00C217C6"/>
    <w:rsid w:val="00C230E9"/>
    <w:rsid w:val="00C243D4"/>
    <w:rsid w:val="00C24445"/>
    <w:rsid w:val="00C256A9"/>
    <w:rsid w:val="00C327D7"/>
    <w:rsid w:val="00C43507"/>
    <w:rsid w:val="00C46284"/>
    <w:rsid w:val="00C465D9"/>
    <w:rsid w:val="00C47184"/>
    <w:rsid w:val="00C515FC"/>
    <w:rsid w:val="00C51D21"/>
    <w:rsid w:val="00C53B7F"/>
    <w:rsid w:val="00C54AD3"/>
    <w:rsid w:val="00C56922"/>
    <w:rsid w:val="00C714BD"/>
    <w:rsid w:val="00C75196"/>
    <w:rsid w:val="00C75500"/>
    <w:rsid w:val="00C75C4D"/>
    <w:rsid w:val="00C77733"/>
    <w:rsid w:val="00C8036F"/>
    <w:rsid w:val="00C816E9"/>
    <w:rsid w:val="00C85258"/>
    <w:rsid w:val="00C87540"/>
    <w:rsid w:val="00C92853"/>
    <w:rsid w:val="00C9296C"/>
    <w:rsid w:val="00C95226"/>
    <w:rsid w:val="00CA5434"/>
    <w:rsid w:val="00CA6C82"/>
    <w:rsid w:val="00CB3FE8"/>
    <w:rsid w:val="00CC02CD"/>
    <w:rsid w:val="00CC1CFF"/>
    <w:rsid w:val="00CC3D17"/>
    <w:rsid w:val="00CC5DC5"/>
    <w:rsid w:val="00CD609C"/>
    <w:rsid w:val="00CD6C17"/>
    <w:rsid w:val="00CE36A5"/>
    <w:rsid w:val="00CE4B98"/>
    <w:rsid w:val="00CE5ABE"/>
    <w:rsid w:val="00CE6407"/>
    <w:rsid w:val="00CF1742"/>
    <w:rsid w:val="00CF1F57"/>
    <w:rsid w:val="00CF3A10"/>
    <w:rsid w:val="00CF3F98"/>
    <w:rsid w:val="00D01431"/>
    <w:rsid w:val="00D034D7"/>
    <w:rsid w:val="00D1101F"/>
    <w:rsid w:val="00D13486"/>
    <w:rsid w:val="00D150A7"/>
    <w:rsid w:val="00D211EC"/>
    <w:rsid w:val="00D23098"/>
    <w:rsid w:val="00D27EAB"/>
    <w:rsid w:val="00D35EAE"/>
    <w:rsid w:val="00D41032"/>
    <w:rsid w:val="00D5376C"/>
    <w:rsid w:val="00D562A8"/>
    <w:rsid w:val="00D60143"/>
    <w:rsid w:val="00D60E81"/>
    <w:rsid w:val="00D611A0"/>
    <w:rsid w:val="00D75223"/>
    <w:rsid w:val="00D7645D"/>
    <w:rsid w:val="00D803EA"/>
    <w:rsid w:val="00D85BE3"/>
    <w:rsid w:val="00D86E0A"/>
    <w:rsid w:val="00D86F80"/>
    <w:rsid w:val="00D9489D"/>
    <w:rsid w:val="00DA0928"/>
    <w:rsid w:val="00DA297B"/>
    <w:rsid w:val="00DA5066"/>
    <w:rsid w:val="00DB34F6"/>
    <w:rsid w:val="00DB5D05"/>
    <w:rsid w:val="00DB7061"/>
    <w:rsid w:val="00DB789A"/>
    <w:rsid w:val="00DB78D6"/>
    <w:rsid w:val="00DC17D9"/>
    <w:rsid w:val="00DC27F0"/>
    <w:rsid w:val="00DC5FFB"/>
    <w:rsid w:val="00DC78E8"/>
    <w:rsid w:val="00DD29A7"/>
    <w:rsid w:val="00DD353F"/>
    <w:rsid w:val="00DD477B"/>
    <w:rsid w:val="00DD6FEB"/>
    <w:rsid w:val="00DE057B"/>
    <w:rsid w:val="00DE210B"/>
    <w:rsid w:val="00DE5FDB"/>
    <w:rsid w:val="00DE776A"/>
    <w:rsid w:val="00DF20C6"/>
    <w:rsid w:val="00DF2F3D"/>
    <w:rsid w:val="00DF7647"/>
    <w:rsid w:val="00E0008A"/>
    <w:rsid w:val="00E02E2C"/>
    <w:rsid w:val="00E03833"/>
    <w:rsid w:val="00E03AEC"/>
    <w:rsid w:val="00E04B58"/>
    <w:rsid w:val="00E051F8"/>
    <w:rsid w:val="00E06596"/>
    <w:rsid w:val="00E065F2"/>
    <w:rsid w:val="00E07BE0"/>
    <w:rsid w:val="00E10548"/>
    <w:rsid w:val="00E11C36"/>
    <w:rsid w:val="00E14839"/>
    <w:rsid w:val="00E15FB7"/>
    <w:rsid w:val="00E16686"/>
    <w:rsid w:val="00E2102D"/>
    <w:rsid w:val="00E23D4A"/>
    <w:rsid w:val="00E31A24"/>
    <w:rsid w:val="00E32E6F"/>
    <w:rsid w:val="00E339B5"/>
    <w:rsid w:val="00E33EEA"/>
    <w:rsid w:val="00E37AE6"/>
    <w:rsid w:val="00E47EA0"/>
    <w:rsid w:val="00E50086"/>
    <w:rsid w:val="00E54D02"/>
    <w:rsid w:val="00E619AC"/>
    <w:rsid w:val="00E63A4C"/>
    <w:rsid w:val="00E63D21"/>
    <w:rsid w:val="00E73FA4"/>
    <w:rsid w:val="00E747A3"/>
    <w:rsid w:val="00E87145"/>
    <w:rsid w:val="00E874BD"/>
    <w:rsid w:val="00E87FEF"/>
    <w:rsid w:val="00E90330"/>
    <w:rsid w:val="00E90C30"/>
    <w:rsid w:val="00E92B23"/>
    <w:rsid w:val="00E97A4D"/>
    <w:rsid w:val="00EA0176"/>
    <w:rsid w:val="00EA0D1B"/>
    <w:rsid w:val="00EA1B11"/>
    <w:rsid w:val="00EA2134"/>
    <w:rsid w:val="00EA2BBA"/>
    <w:rsid w:val="00EA3364"/>
    <w:rsid w:val="00EA49D7"/>
    <w:rsid w:val="00EA7F84"/>
    <w:rsid w:val="00EB3D4A"/>
    <w:rsid w:val="00EB6D4E"/>
    <w:rsid w:val="00EC163F"/>
    <w:rsid w:val="00EC2666"/>
    <w:rsid w:val="00EC325F"/>
    <w:rsid w:val="00EC61F5"/>
    <w:rsid w:val="00EC7370"/>
    <w:rsid w:val="00ED3457"/>
    <w:rsid w:val="00EE0472"/>
    <w:rsid w:val="00EE04B3"/>
    <w:rsid w:val="00EE07C7"/>
    <w:rsid w:val="00EE1339"/>
    <w:rsid w:val="00EE172C"/>
    <w:rsid w:val="00EE177C"/>
    <w:rsid w:val="00EE2384"/>
    <w:rsid w:val="00EE2A89"/>
    <w:rsid w:val="00EE3E7D"/>
    <w:rsid w:val="00EE7D22"/>
    <w:rsid w:val="00EF102C"/>
    <w:rsid w:val="00EF4076"/>
    <w:rsid w:val="00EF6671"/>
    <w:rsid w:val="00F025E2"/>
    <w:rsid w:val="00F03804"/>
    <w:rsid w:val="00F0529D"/>
    <w:rsid w:val="00F145F9"/>
    <w:rsid w:val="00F170B6"/>
    <w:rsid w:val="00F23126"/>
    <w:rsid w:val="00F234C8"/>
    <w:rsid w:val="00F30311"/>
    <w:rsid w:val="00F30B40"/>
    <w:rsid w:val="00F344F9"/>
    <w:rsid w:val="00F40990"/>
    <w:rsid w:val="00F4242D"/>
    <w:rsid w:val="00F4287B"/>
    <w:rsid w:val="00F43D1F"/>
    <w:rsid w:val="00F4626E"/>
    <w:rsid w:val="00F46811"/>
    <w:rsid w:val="00F54364"/>
    <w:rsid w:val="00F562F4"/>
    <w:rsid w:val="00F56CE3"/>
    <w:rsid w:val="00F60240"/>
    <w:rsid w:val="00F61C15"/>
    <w:rsid w:val="00F61DEA"/>
    <w:rsid w:val="00F62559"/>
    <w:rsid w:val="00F6504F"/>
    <w:rsid w:val="00F653F6"/>
    <w:rsid w:val="00F65AED"/>
    <w:rsid w:val="00F67E23"/>
    <w:rsid w:val="00F82612"/>
    <w:rsid w:val="00F82DAB"/>
    <w:rsid w:val="00F83B8C"/>
    <w:rsid w:val="00F84AEC"/>
    <w:rsid w:val="00F85048"/>
    <w:rsid w:val="00F85A5B"/>
    <w:rsid w:val="00F87C33"/>
    <w:rsid w:val="00F87D7A"/>
    <w:rsid w:val="00F87F19"/>
    <w:rsid w:val="00F90D66"/>
    <w:rsid w:val="00F90E21"/>
    <w:rsid w:val="00F90EE4"/>
    <w:rsid w:val="00F948A7"/>
    <w:rsid w:val="00F966AD"/>
    <w:rsid w:val="00FA3C5E"/>
    <w:rsid w:val="00FA6386"/>
    <w:rsid w:val="00FA6638"/>
    <w:rsid w:val="00FA673E"/>
    <w:rsid w:val="00FA731A"/>
    <w:rsid w:val="00FA7393"/>
    <w:rsid w:val="00FB63EA"/>
    <w:rsid w:val="00FC076B"/>
    <w:rsid w:val="00FC3159"/>
    <w:rsid w:val="00FC3268"/>
    <w:rsid w:val="00FC4006"/>
    <w:rsid w:val="00FC5DC6"/>
    <w:rsid w:val="00FC6EAD"/>
    <w:rsid w:val="00FC7DD9"/>
    <w:rsid w:val="00FD2270"/>
    <w:rsid w:val="00FD36B9"/>
    <w:rsid w:val="00FD5737"/>
    <w:rsid w:val="00FD5CA9"/>
    <w:rsid w:val="00FD6DF9"/>
    <w:rsid w:val="00FE3670"/>
    <w:rsid w:val="00FE4303"/>
    <w:rsid w:val="00FE63D3"/>
    <w:rsid w:val="00FE6B82"/>
    <w:rsid w:val="00FF0AF2"/>
    <w:rsid w:val="00FF0B1D"/>
    <w:rsid w:val="00FF2325"/>
    <w:rsid w:val="00FF3A03"/>
    <w:rsid w:val="00FF3B33"/>
    <w:rsid w:val="00FF4653"/>
    <w:rsid w:val="00FF634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5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D6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F07D6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7D6"/>
    <w:pPr>
      <w:tabs>
        <w:tab w:val="center" w:pos="4320"/>
        <w:tab w:val="right" w:pos="8640"/>
      </w:tabs>
    </w:pPr>
  </w:style>
  <w:style w:type="paragraph" w:customStyle="1" w:styleId="Agendaitem">
    <w:name w:val="Agenda item"/>
    <w:basedOn w:val="Normal"/>
    <w:rsid w:val="001F07D6"/>
    <w:pPr>
      <w:numPr>
        <w:numId w:val="1"/>
      </w:numPr>
      <w:spacing w:before="120"/>
    </w:pPr>
    <w:rPr>
      <w:rFonts w:ascii="Arial" w:eastAsia="Times New Roman" w:hAnsi="Arial"/>
      <w:szCs w:val="24"/>
      <w:u w:val="single"/>
    </w:rPr>
  </w:style>
  <w:style w:type="paragraph" w:customStyle="1" w:styleId="Action">
    <w:name w:val="Action"/>
    <w:basedOn w:val="Normal"/>
    <w:rsid w:val="001F07D6"/>
    <w:pPr>
      <w:ind w:left="1440" w:hanging="1080"/>
    </w:pPr>
    <w:rPr>
      <w:rFonts w:ascii="Arial" w:eastAsia="Times New Roman" w:hAnsi="Arial"/>
      <w:sz w:val="22"/>
      <w:szCs w:val="24"/>
    </w:rPr>
  </w:style>
  <w:style w:type="paragraph" w:customStyle="1" w:styleId="Heading">
    <w:name w:val="Heading"/>
    <w:basedOn w:val="Normal"/>
    <w:rsid w:val="001F07D6"/>
    <w:pPr>
      <w:spacing w:before="240" w:after="120"/>
    </w:pPr>
    <w:rPr>
      <w:rFonts w:ascii="Arial" w:eastAsia="Times New Roman" w:hAnsi="Arial"/>
      <w:b/>
      <w:szCs w:val="24"/>
    </w:rPr>
  </w:style>
  <w:style w:type="paragraph" w:styleId="Footer">
    <w:name w:val="footer"/>
    <w:basedOn w:val="Normal"/>
    <w:rsid w:val="007F56B8"/>
    <w:pPr>
      <w:tabs>
        <w:tab w:val="center" w:pos="4320"/>
        <w:tab w:val="right" w:pos="8640"/>
      </w:tabs>
    </w:pPr>
  </w:style>
  <w:style w:type="character" w:styleId="Hyperlink">
    <w:name w:val="Hyperlink"/>
    <w:rsid w:val="00492899"/>
    <w:rPr>
      <w:color w:val="0000FF"/>
      <w:u w:val="single"/>
    </w:rPr>
  </w:style>
  <w:style w:type="character" w:styleId="FollowedHyperlink">
    <w:name w:val="FollowedHyperlink"/>
    <w:rsid w:val="00492899"/>
    <w:rPr>
      <w:color w:val="800080"/>
      <w:u w:val="single"/>
    </w:rPr>
  </w:style>
  <w:style w:type="paragraph" w:styleId="NoSpacing">
    <w:name w:val="No Spacing"/>
    <w:qFormat/>
    <w:rsid w:val="00DC27F0"/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6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D6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F07D6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7D6"/>
    <w:pPr>
      <w:tabs>
        <w:tab w:val="center" w:pos="4320"/>
        <w:tab w:val="right" w:pos="8640"/>
      </w:tabs>
    </w:pPr>
  </w:style>
  <w:style w:type="paragraph" w:customStyle="1" w:styleId="Agendaitem">
    <w:name w:val="Agenda item"/>
    <w:basedOn w:val="Normal"/>
    <w:rsid w:val="001F07D6"/>
    <w:pPr>
      <w:numPr>
        <w:numId w:val="1"/>
      </w:numPr>
      <w:spacing w:before="120"/>
    </w:pPr>
    <w:rPr>
      <w:rFonts w:ascii="Arial" w:eastAsia="Times New Roman" w:hAnsi="Arial"/>
      <w:szCs w:val="24"/>
      <w:u w:val="single"/>
    </w:rPr>
  </w:style>
  <w:style w:type="paragraph" w:customStyle="1" w:styleId="Action">
    <w:name w:val="Action"/>
    <w:basedOn w:val="Normal"/>
    <w:rsid w:val="001F07D6"/>
    <w:pPr>
      <w:ind w:left="1440" w:hanging="1080"/>
    </w:pPr>
    <w:rPr>
      <w:rFonts w:ascii="Arial" w:eastAsia="Times New Roman" w:hAnsi="Arial"/>
      <w:sz w:val="22"/>
      <w:szCs w:val="24"/>
    </w:rPr>
  </w:style>
  <w:style w:type="paragraph" w:customStyle="1" w:styleId="Heading">
    <w:name w:val="Heading"/>
    <w:basedOn w:val="Normal"/>
    <w:rsid w:val="001F07D6"/>
    <w:pPr>
      <w:spacing w:before="240" w:after="120"/>
    </w:pPr>
    <w:rPr>
      <w:rFonts w:ascii="Arial" w:eastAsia="Times New Roman" w:hAnsi="Arial"/>
      <w:b/>
      <w:szCs w:val="24"/>
    </w:rPr>
  </w:style>
  <w:style w:type="paragraph" w:styleId="Footer">
    <w:name w:val="footer"/>
    <w:basedOn w:val="Normal"/>
    <w:rsid w:val="007F56B8"/>
    <w:pPr>
      <w:tabs>
        <w:tab w:val="center" w:pos="4320"/>
        <w:tab w:val="right" w:pos="8640"/>
      </w:tabs>
    </w:pPr>
  </w:style>
  <w:style w:type="character" w:styleId="Hyperlink">
    <w:name w:val="Hyperlink"/>
    <w:rsid w:val="00492899"/>
    <w:rPr>
      <w:color w:val="0000FF"/>
      <w:u w:val="single"/>
    </w:rPr>
  </w:style>
  <w:style w:type="character" w:styleId="FollowedHyperlink">
    <w:name w:val="FollowedHyperlink"/>
    <w:rsid w:val="00492899"/>
    <w:rPr>
      <w:color w:val="800080"/>
      <w:u w:val="single"/>
    </w:rPr>
  </w:style>
  <w:style w:type="paragraph" w:styleId="NoSpacing">
    <w:name w:val="No Spacing"/>
    <w:qFormat/>
    <w:rsid w:val="00DC27F0"/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6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skaparent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MIPTO Board Meeting Minutes</vt:lpstr>
    </vt:vector>
  </TitlesOfParts>
  <Company>Hewlett-Packard</Company>
  <LinksUpToDate>false</LinksUpToDate>
  <CharactersWithSpaces>5553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http://www.matoskaparents.weebly.com/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MIPTO Board Meeting Minutes</dc:title>
  <dc:creator>Jennifer Weddell</dc:creator>
  <cp:lastModifiedBy>MIPTO</cp:lastModifiedBy>
  <cp:revision>2</cp:revision>
  <dcterms:created xsi:type="dcterms:W3CDTF">2013-03-01T04:25:00Z</dcterms:created>
  <dcterms:modified xsi:type="dcterms:W3CDTF">2013-03-01T04:25:00Z</dcterms:modified>
</cp:coreProperties>
</file>